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87C4D" w14:textId="77777777" w:rsidR="00356136" w:rsidRPr="001659F2" w:rsidRDefault="00356136" w:rsidP="00356136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05FEAF3" wp14:editId="1AC51E68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558F6" w14:textId="77777777" w:rsidR="00356136" w:rsidRPr="00641107" w:rsidRDefault="00356136" w:rsidP="003561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FB297AF" w14:textId="77777777" w:rsidR="00356136" w:rsidRPr="00641107" w:rsidRDefault="00356136" w:rsidP="003561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171D58A" w14:textId="77777777" w:rsidR="00356136" w:rsidRPr="00641107" w:rsidRDefault="00356136" w:rsidP="003561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719D51E" w14:textId="77777777" w:rsidR="00356136" w:rsidRPr="00641107" w:rsidRDefault="00356136" w:rsidP="003561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11AC67" w14:textId="6D9C3C8F" w:rsidR="00356136" w:rsidRPr="00641107" w:rsidRDefault="00356136" w:rsidP="0035613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липня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1125F">
        <w:rPr>
          <w:rFonts w:ascii="Times New Roman" w:hAnsi="Times New Roman" w:cs="Times New Roman"/>
          <w:b/>
          <w:i/>
          <w:sz w:val="28"/>
          <w:szCs w:val="28"/>
        </w:rPr>
        <w:t xml:space="preserve"> 603</w:t>
      </w:r>
      <w:bookmarkStart w:id="0" w:name="_GoBack"/>
      <w:bookmarkEnd w:id="0"/>
    </w:p>
    <w:p w14:paraId="320FB05A" w14:textId="77777777" w:rsidR="00356136" w:rsidRPr="00641107" w:rsidRDefault="00356136" w:rsidP="00356136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EED4ABC" w14:textId="77777777" w:rsidR="00356136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058C034" w14:textId="77777777" w:rsidR="00356136" w:rsidRPr="002330D6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37D23D51" w14:textId="77777777" w:rsidR="00356136" w:rsidRPr="002330D6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7872FA2" w14:textId="77777777" w:rsidR="00356136" w:rsidRPr="00E12434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3B2036" w14:textId="122EE750" w:rsidR="00356136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ФОП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3221886001:02:147:0111,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4F8099" w14:textId="77777777" w:rsidR="00356136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54446" w14:textId="77777777" w:rsidR="00356136" w:rsidRPr="00E12434" w:rsidRDefault="00356136" w:rsidP="0035613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D191157" w14:textId="77777777" w:rsidR="00356136" w:rsidRDefault="00356136" w:rsidP="0035613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5BAFD44" w14:textId="77777777" w:rsidR="00356136" w:rsidRPr="002330D6" w:rsidRDefault="00356136" w:rsidP="0035613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92D831" w14:textId="517E081C" w:rsidR="00356136" w:rsidRDefault="00356136" w:rsidP="00356136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3221886001:02:147:0111 по вулиці Івана Франка в селі Нові Петрівці.</w:t>
      </w:r>
    </w:p>
    <w:p w14:paraId="297CBC60" w14:textId="22D684DF" w:rsidR="00356136" w:rsidRPr="00DE0DB5" w:rsidRDefault="00356136" w:rsidP="00356136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>Н.С.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15369FF" w14:textId="77777777" w:rsidR="00356136" w:rsidRDefault="00356136" w:rsidP="00356136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68161B2C" w14:textId="77777777" w:rsidR="00356136" w:rsidRDefault="00356136" w:rsidP="00356136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331D6863" w14:textId="77777777" w:rsidR="00356136" w:rsidRPr="00E12434" w:rsidRDefault="00356136" w:rsidP="00356136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0A3A6C0B" w14:textId="77777777" w:rsidR="00356136" w:rsidRDefault="00356136" w:rsidP="003561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4F9FCF" w14:textId="77777777" w:rsidR="00356136" w:rsidRDefault="00356136" w:rsidP="003561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B2C2C8" w14:textId="77777777" w:rsidR="00356136" w:rsidRPr="009B6FB9" w:rsidRDefault="00356136" w:rsidP="00356136">
      <w:pPr>
        <w:spacing w:after="0" w:line="240" w:lineRule="auto"/>
        <w:jc w:val="both"/>
        <w:rPr>
          <w:i/>
        </w:rPr>
      </w:pPr>
      <w:r w:rsidRPr="009B6FB9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9B6FB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B6FB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B6FB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9B6FB9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</w:t>
      </w:r>
      <w:proofErr w:type="spellStart"/>
      <w:r w:rsidRPr="009B6FB9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9B6FB9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sectPr w:rsidR="00356136" w:rsidRPr="009B6FB9" w:rsidSect="0035613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63"/>
    <w:rsid w:val="00282EF1"/>
    <w:rsid w:val="00356136"/>
    <w:rsid w:val="004F5563"/>
    <w:rsid w:val="00591D56"/>
    <w:rsid w:val="0075477A"/>
    <w:rsid w:val="009B6FB9"/>
    <w:rsid w:val="00AC5859"/>
    <w:rsid w:val="00EE790A"/>
    <w:rsid w:val="00F1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67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3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5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F5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F5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5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5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55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5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5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5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5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5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F5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5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5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5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55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55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5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55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556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B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6FB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3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5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F5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F5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5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5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55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5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5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5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5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5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F5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5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5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5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55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55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5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55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5563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9B6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6FB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1143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2025-07-28T07:56:00Z</cp:lastPrinted>
  <dcterms:created xsi:type="dcterms:W3CDTF">2025-07-18T10:57:00Z</dcterms:created>
  <dcterms:modified xsi:type="dcterms:W3CDTF">2025-07-28T07:57:00Z</dcterms:modified>
</cp:coreProperties>
</file>