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C6E5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C4332D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5744592" wp14:editId="389DCFA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01DE7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2EC81583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4CEE2053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65AF2E8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4A25978E" w14:textId="77777777" w:rsidR="00C4332D" w:rsidRPr="00C4332D" w:rsidRDefault="00C4332D" w:rsidP="000A32CB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C4332D" w:rsidRPr="00C4332D" w14:paraId="6836A5F9" w14:textId="77777777" w:rsidTr="007134BE">
        <w:tc>
          <w:tcPr>
            <w:tcW w:w="4790" w:type="dxa"/>
            <w:hideMark/>
          </w:tcPr>
          <w:p w14:paraId="1F34044B" w14:textId="76788BE1" w:rsidR="00C4332D" w:rsidRPr="000A32CB" w:rsidRDefault="00C4332D" w:rsidP="000A32CB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8D731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16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8D731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січня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8D731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299585B1" w14:textId="59914876" w:rsidR="00C4332D" w:rsidRPr="000A32CB" w:rsidRDefault="00C4332D" w:rsidP="000A32CB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</w:t>
            </w:r>
            <w:r w:rsidR="000A32CB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21792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74</w:t>
            </w:r>
            <w:r w:rsidR="000A32CB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C4332D" w:rsidRPr="00C4332D" w14:paraId="386D946E" w14:textId="77777777" w:rsidTr="007134BE">
        <w:tc>
          <w:tcPr>
            <w:tcW w:w="10173" w:type="dxa"/>
            <w:gridSpan w:val="2"/>
            <w:hideMark/>
          </w:tcPr>
          <w:p w14:paraId="138A3706" w14:textId="77777777" w:rsidR="00C4332D" w:rsidRPr="00C4332D" w:rsidRDefault="00C4332D" w:rsidP="000A32CB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32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EE42317" w14:textId="77777777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Лютізького</w:t>
      </w:r>
      <w:proofErr w:type="spellEnd"/>
    </w:p>
    <w:p w14:paraId="71230F1B" w14:textId="77777777" w:rsidR="00491648" w:rsidRPr="00C4332D" w:rsidRDefault="00491648" w:rsidP="000A32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ліцею Петрівської сільської ради</w:t>
      </w:r>
    </w:p>
    <w:p w14:paraId="69077245" w14:textId="6A210AEF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8D73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5DB7BDD2" w14:textId="77777777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CFA0BAF" w14:textId="65C44C03" w:rsidR="00C4332D" w:rsidRPr="00C4332D" w:rsidRDefault="00491648" w:rsidP="004965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Петрівської сільської ради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Гайденка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Олексія Федоровича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8D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</w:t>
      </w:r>
      <w:proofErr w:type="spellStart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 29 Закону України «Про місцеве самоврядування в Україні»,</w:t>
      </w: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4332D"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4F9F3614" w14:textId="77777777" w:rsidR="00C4332D" w:rsidRPr="00C4332D" w:rsidRDefault="00C4332D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9EA80B2" w14:textId="77777777" w:rsidR="00491648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245807EE" w14:textId="77777777" w:rsidR="00491648" w:rsidRPr="00C4332D" w:rsidRDefault="00491648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34F214" w14:textId="70C4F5E7" w:rsidR="00491648" w:rsidRPr="00C4332D" w:rsidRDefault="00491648" w:rsidP="000A32C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директора</w:t>
      </w:r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Петрівської сільської ради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Гайденка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Олексія Федоровича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8D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C4332D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14:paraId="6A37C114" w14:textId="77777777"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F717F8" w14:textId="4C542EA1" w:rsidR="00491648" w:rsidRPr="00C4332D" w:rsidRDefault="00491648" w:rsidP="000A32CB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Петрівської сільської ради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1574F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8D731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D5F8106" w14:textId="77777777" w:rsidR="00491648" w:rsidRPr="00C4332D" w:rsidRDefault="00491648" w:rsidP="000A32C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3E5ADCE" w14:textId="77777777" w:rsidR="00491648" w:rsidRPr="00C4332D" w:rsidRDefault="00491648" w:rsidP="000A32CB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0D497D86" w14:textId="77777777"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</w:t>
      </w:r>
      <w:r w:rsid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57612E4F" w14:textId="77777777"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63A621E" w14:textId="77777777" w:rsidR="00491648" w:rsidRPr="00C4332D" w:rsidRDefault="00491648" w:rsidP="000A32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8D2F56F" w14:textId="77777777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01E89AD" w14:textId="77777777" w:rsidR="00491648" w:rsidRPr="00C4332D" w:rsidRDefault="00491648" w:rsidP="000A32CB">
      <w:pPr>
        <w:rPr>
          <w:rFonts w:ascii="Times New Roman" w:hAnsi="Times New Roman" w:cs="Times New Roman"/>
          <w:sz w:val="28"/>
          <w:szCs w:val="28"/>
        </w:rPr>
      </w:pPr>
    </w:p>
    <w:p w14:paraId="0E949056" w14:textId="77777777" w:rsidR="00353790" w:rsidRPr="00C4332D" w:rsidRDefault="00353790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471E897" w14:textId="77777777" w:rsidR="00AF03FB" w:rsidRPr="00C4332D" w:rsidRDefault="00AF03FB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0F4CF48" w14:textId="77777777"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AC0E2AF" w14:textId="77777777"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4C53222" w14:textId="6D9B7248"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7C2884" w14:textId="6F92E547" w:rsidR="00706406" w:rsidRDefault="00706406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06406" w:rsidSect="00706406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9085F"/>
    <w:multiLevelType w:val="hybridMultilevel"/>
    <w:tmpl w:val="A2844EFC"/>
    <w:lvl w:ilvl="0" w:tplc="0419000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9"/>
        </w:tabs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9"/>
        </w:tabs>
        <w:ind w:left="67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9"/>
        </w:tabs>
        <w:ind w:left="7429" w:hanging="360"/>
      </w:pPr>
      <w:rPr>
        <w:rFonts w:ascii="Wingdings" w:hAnsi="Wingdings" w:hint="default"/>
      </w:rPr>
    </w:lvl>
  </w:abstractNum>
  <w:abstractNum w:abstractNumId="2" w15:restartNumberingAfterBreak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63787"/>
    <w:multiLevelType w:val="hybridMultilevel"/>
    <w:tmpl w:val="DBC4A45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4DC"/>
    <w:rsid w:val="0002542B"/>
    <w:rsid w:val="000764DC"/>
    <w:rsid w:val="000A32CB"/>
    <w:rsid w:val="000B15B5"/>
    <w:rsid w:val="001111E6"/>
    <w:rsid w:val="0021792F"/>
    <w:rsid w:val="0025547D"/>
    <w:rsid w:val="00353790"/>
    <w:rsid w:val="003E679C"/>
    <w:rsid w:val="004654AF"/>
    <w:rsid w:val="00491648"/>
    <w:rsid w:val="00496514"/>
    <w:rsid w:val="00555D14"/>
    <w:rsid w:val="00596197"/>
    <w:rsid w:val="00601FEF"/>
    <w:rsid w:val="00706406"/>
    <w:rsid w:val="00731F7D"/>
    <w:rsid w:val="008C2831"/>
    <w:rsid w:val="008D7319"/>
    <w:rsid w:val="009C7DCF"/>
    <w:rsid w:val="00AE293F"/>
    <w:rsid w:val="00AF03FB"/>
    <w:rsid w:val="00B1574F"/>
    <w:rsid w:val="00C4332D"/>
    <w:rsid w:val="00D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58D7"/>
  <w15:docId w15:val="{B3B49EE5-97FA-42CB-8BD1-437D49EB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23</cp:revision>
  <cp:lastPrinted>2026-01-22T14:17:00Z</cp:lastPrinted>
  <dcterms:created xsi:type="dcterms:W3CDTF">2023-02-06T11:30:00Z</dcterms:created>
  <dcterms:modified xsi:type="dcterms:W3CDTF">2026-01-22T14:18:00Z</dcterms:modified>
</cp:coreProperties>
</file>