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A6FE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</w:rPr>
      </w:pPr>
      <w:r w:rsidRPr="00DA64D9"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0A4D81D6" wp14:editId="5A7AA909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8884E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64D9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14:paraId="7A51D3E7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64D9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03B2E45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6ACF87" w14:textId="77777777" w:rsidR="00DA64D9" w:rsidRPr="00DA64D9" w:rsidRDefault="00DA64D9" w:rsidP="00DA6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64D9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41A84C4E" w14:textId="77777777" w:rsidR="00DA64D9" w:rsidRPr="00DA64D9" w:rsidRDefault="00DA64D9" w:rsidP="00DA64D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7"/>
        <w:gridCol w:w="5208"/>
      </w:tblGrid>
      <w:tr w:rsidR="00DA64D9" w:rsidRPr="00DA64D9" w14:paraId="307BAEFB" w14:textId="77777777" w:rsidTr="008A48C3">
        <w:tc>
          <w:tcPr>
            <w:tcW w:w="4647" w:type="dxa"/>
            <w:hideMark/>
          </w:tcPr>
          <w:p w14:paraId="70841324" w14:textId="70CF592B" w:rsidR="00DA64D9" w:rsidRPr="008A48C3" w:rsidRDefault="000B3913" w:rsidP="008A48C3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F64BD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  <w:r w:rsidR="00FE24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  <w:r w:rsidR="00DA64D9"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 </w:t>
            </w:r>
            <w:r w:rsidR="00FE24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січ</w:t>
            </w:r>
            <w:r w:rsidR="00DA64D9"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ня 202</w:t>
            </w:r>
            <w:r w:rsidR="00FE24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  <w:r w:rsidR="00DA64D9"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08" w:type="dxa"/>
            <w:hideMark/>
          </w:tcPr>
          <w:p w14:paraId="15DF3EDF" w14:textId="4639875B" w:rsidR="00DA64D9" w:rsidRPr="008A48C3" w:rsidRDefault="00DA64D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</w:t>
            </w:r>
            <w:r w:rsid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</w:t>
            </w:r>
            <w:r w:rsidR="004C22F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r w:rsid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</w:t>
            </w:r>
            <w:r w:rsidR="00203B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</w:t>
            </w:r>
            <w:r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№</w:t>
            </w:r>
            <w:r w:rsidR="008A48C3" w:rsidRPr="008A48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203B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78</w:t>
            </w:r>
            <w:r w:rsidR="00FE24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DA64D9" w:rsidRPr="00DA64D9" w14:paraId="281DE4B7" w14:textId="77777777" w:rsidTr="008A48C3">
        <w:tc>
          <w:tcPr>
            <w:tcW w:w="9855" w:type="dxa"/>
            <w:gridSpan w:val="2"/>
            <w:hideMark/>
          </w:tcPr>
          <w:p w14:paraId="13F48EFB" w14:textId="77777777" w:rsidR="00DA64D9" w:rsidRPr="00DA64D9" w:rsidRDefault="00DA64D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64D9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1DDBF66E" w14:textId="77777777" w:rsidR="00DA64D9" w:rsidRPr="00DA64D9" w:rsidRDefault="00DA64D9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1A89AB69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директора комунального закладу </w:t>
      </w:r>
    </w:p>
    <w:p w14:paraId="2E819FA1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(ясла-садок) комбінованого </w:t>
      </w:r>
    </w:p>
    <w:p w14:paraId="3DD5BE14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типу «Петрик» Петрівської сільської ради </w:t>
      </w:r>
    </w:p>
    <w:p w14:paraId="4BE9CFE5" w14:textId="4AE69021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проведену роботу за 202</w:t>
      </w:r>
      <w:r w:rsidR="00FE243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5</w:t>
      </w: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14:paraId="63D95ABB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247AB045" w14:textId="09F75E64" w:rsidR="00DA64D9" w:rsidRPr="00DA64D9" w:rsidRDefault="00F10ADD" w:rsidP="00DA64D9">
      <w:pPr>
        <w:suppressAutoHyphens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Заслухавши та обговоривши звіт директора комунального закладу дошкільної освіти (ясла-садок) комбінованого типу «Петрик»</w:t>
      </w:r>
      <w:r w:rsidRPr="00DA64D9">
        <w:rPr>
          <w:rFonts w:ascii="Times New Roman" w:hAnsi="Times New Roman" w:cs="Times New Roman"/>
          <w:sz w:val="28"/>
          <w:szCs w:val="28"/>
        </w:rPr>
        <w:t xml:space="preserve"> 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 Осадчої Наталії Анатоліївни  про проведену роботу за 202</w:t>
      </w:r>
      <w:r w:rsidR="00FE2439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</w:t>
      </w:r>
      <w:proofErr w:type="spellStart"/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Pr="00DA64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DA64D9" w:rsidRPr="00DA64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14:paraId="11C915F8" w14:textId="77777777" w:rsidR="00F10ADD" w:rsidRPr="00DA64D9" w:rsidRDefault="00DA64D9" w:rsidP="00DA64D9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14:paraId="6A5C88D5" w14:textId="28BB9004" w:rsidR="00F10ADD" w:rsidRPr="00DA64D9" w:rsidRDefault="00F10ADD" w:rsidP="00F10ADD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64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директора комунального закладу дошкільної освіти (ясла-садок) комбінованого типу «Петрик»</w:t>
      </w:r>
      <w:r w:rsidRPr="00DA64D9">
        <w:rPr>
          <w:rFonts w:ascii="Times New Roman" w:hAnsi="Times New Roman" w:cs="Times New Roman"/>
          <w:sz w:val="28"/>
          <w:szCs w:val="28"/>
        </w:rPr>
        <w:t xml:space="preserve"> 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 Осадчої Наталії Анатоліївни  про проведену роботу за 202</w:t>
      </w:r>
      <w:r w:rsidR="00FE2439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</w:t>
      </w:r>
      <w:r w:rsidRPr="00DA64D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прийняти до відома.  </w:t>
      </w:r>
    </w:p>
    <w:p w14:paraId="7AFA46FD" w14:textId="77777777" w:rsidR="00F10ADD" w:rsidRPr="00DA64D9" w:rsidRDefault="00F10ADD" w:rsidP="00F10ADD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826286" w14:textId="4DD85D03" w:rsidR="00F10ADD" w:rsidRPr="00DA64D9" w:rsidRDefault="00F10ADD" w:rsidP="00F10ADD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Роботу комунального закладу дошкільної освіти (ясла-садок) комбінованого типу «Петрик»</w:t>
      </w:r>
      <w:r w:rsidRPr="00DA64D9">
        <w:rPr>
          <w:rFonts w:ascii="Times New Roman" w:hAnsi="Times New Roman" w:cs="Times New Roman"/>
          <w:sz w:val="28"/>
          <w:szCs w:val="28"/>
        </w:rPr>
        <w:t xml:space="preserve"> 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 за 202</w:t>
      </w:r>
      <w:r w:rsidR="00FE2439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 </w:t>
      </w:r>
    </w:p>
    <w:p w14:paraId="1B0AB062" w14:textId="77777777" w:rsidR="00F10ADD" w:rsidRPr="00DA64D9" w:rsidRDefault="00F10ADD" w:rsidP="00F10ADD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14:paraId="041D6344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675DC00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285E3F6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58726DE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                                </w:t>
      </w:r>
      <w:proofErr w:type="spellStart"/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DA64D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14:paraId="2CEAC59A" w14:textId="77777777" w:rsidR="00F10ADD" w:rsidRPr="00DA64D9" w:rsidRDefault="00F10ADD" w:rsidP="00F10AD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5AB6C34" w14:textId="77777777" w:rsidR="00F10ADD" w:rsidRPr="00DA64D9" w:rsidRDefault="00F10ADD" w:rsidP="00F10ADD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62D6C3" w14:textId="77777777" w:rsidR="00353790" w:rsidRPr="00DA64D9" w:rsidRDefault="00353790">
      <w:pPr>
        <w:rPr>
          <w:rFonts w:ascii="Times New Roman" w:hAnsi="Times New Roman" w:cs="Times New Roman"/>
          <w:sz w:val="28"/>
          <w:szCs w:val="28"/>
        </w:rPr>
      </w:pPr>
    </w:p>
    <w:p w14:paraId="56D5E8CE" w14:textId="77777777" w:rsidR="00F9797A" w:rsidRPr="00DA64D9" w:rsidRDefault="00F9797A">
      <w:pPr>
        <w:rPr>
          <w:rFonts w:ascii="Times New Roman" w:hAnsi="Times New Roman" w:cs="Times New Roman"/>
          <w:sz w:val="28"/>
          <w:szCs w:val="28"/>
        </w:rPr>
      </w:pPr>
    </w:p>
    <w:p w14:paraId="67510B3D" w14:textId="77777777" w:rsidR="00A30136" w:rsidRPr="00DA64D9" w:rsidRDefault="00A30136">
      <w:pPr>
        <w:rPr>
          <w:rFonts w:ascii="Times New Roman" w:hAnsi="Times New Roman" w:cs="Times New Roman"/>
          <w:sz w:val="28"/>
          <w:szCs w:val="28"/>
        </w:rPr>
      </w:pPr>
    </w:p>
    <w:p w14:paraId="2B290C49" w14:textId="77777777" w:rsidR="00A30136" w:rsidRPr="00DA64D9" w:rsidRDefault="00A30136">
      <w:pPr>
        <w:rPr>
          <w:rFonts w:ascii="Times New Roman" w:hAnsi="Times New Roman" w:cs="Times New Roman"/>
          <w:sz w:val="28"/>
          <w:szCs w:val="28"/>
        </w:rPr>
      </w:pPr>
    </w:p>
    <w:sectPr w:rsidR="00A30136" w:rsidRPr="00DA64D9" w:rsidSect="00DA64D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21ED8"/>
    <w:multiLevelType w:val="hybridMultilevel"/>
    <w:tmpl w:val="F8489906"/>
    <w:lvl w:ilvl="0" w:tplc="681451B4">
      <w:start w:val="28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216D99"/>
    <w:multiLevelType w:val="hybridMultilevel"/>
    <w:tmpl w:val="FC9460B6"/>
    <w:lvl w:ilvl="0" w:tplc="E5D0EC6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2B33291"/>
    <w:multiLevelType w:val="multilevel"/>
    <w:tmpl w:val="3D44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55D7C"/>
    <w:multiLevelType w:val="hybridMultilevel"/>
    <w:tmpl w:val="A5542528"/>
    <w:lvl w:ilvl="0" w:tplc="A0160846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21D1ACF"/>
    <w:multiLevelType w:val="multilevel"/>
    <w:tmpl w:val="7530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6D1B02A3"/>
    <w:multiLevelType w:val="multilevel"/>
    <w:tmpl w:val="914C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75A"/>
    <w:rsid w:val="000B3913"/>
    <w:rsid w:val="00203B4A"/>
    <w:rsid w:val="00353790"/>
    <w:rsid w:val="003C03B0"/>
    <w:rsid w:val="004A590D"/>
    <w:rsid w:val="004C22F3"/>
    <w:rsid w:val="00555D14"/>
    <w:rsid w:val="005C175A"/>
    <w:rsid w:val="005F7E02"/>
    <w:rsid w:val="00601FEF"/>
    <w:rsid w:val="00610034"/>
    <w:rsid w:val="008A48C3"/>
    <w:rsid w:val="009A2D91"/>
    <w:rsid w:val="009C7DCF"/>
    <w:rsid w:val="00A30136"/>
    <w:rsid w:val="00AE293F"/>
    <w:rsid w:val="00AE2C41"/>
    <w:rsid w:val="00DA64D9"/>
    <w:rsid w:val="00F10ADD"/>
    <w:rsid w:val="00F64BDA"/>
    <w:rsid w:val="00F9797A"/>
    <w:rsid w:val="00FE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ADC5"/>
  <w15:docId w15:val="{E36F8CE5-6ADE-4EAD-A134-C37B828C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ADD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ADD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10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10ADD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F9797A"/>
    <w:pPr>
      <w:spacing w:after="0" w:line="240" w:lineRule="auto"/>
    </w:pPr>
    <w:rPr>
      <w:lang w:val="ru-RU"/>
    </w:rPr>
  </w:style>
  <w:style w:type="character" w:styleId="a7">
    <w:name w:val="Emphasis"/>
    <w:basedOn w:val="a0"/>
    <w:uiPriority w:val="20"/>
    <w:qFormat/>
    <w:rsid w:val="00F9797A"/>
    <w:rPr>
      <w:i/>
      <w:iCs/>
    </w:rPr>
  </w:style>
  <w:style w:type="paragraph" w:styleId="a8">
    <w:name w:val="header"/>
    <w:basedOn w:val="a"/>
    <w:link w:val="a9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9">
    <w:name w:val="Верхній колонтитул Знак"/>
    <w:basedOn w:val="a0"/>
    <w:link w:val="a8"/>
    <w:uiPriority w:val="99"/>
    <w:rsid w:val="00F9797A"/>
    <w:rPr>
      <w:lang w:val="ru-RU"/>
    </w:rPr>
  </w:style>
  <w:style w:type="paragraph" w:styleId="aa">
    <w:name w:val="footer"/>
    <w:basedOn w:val="a"/>
    <w:link w:val="ab"/>
    <w:uiPriority w:val="99"/>
    <w:unhideWhenUsed/>
    <w:rsid w:val="00F9797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ru-RU" w:eastAsia="en-US"/>
    </w:rPr>
  </w:style>
  <w:style w:type="character" w:customStyle="1" w:styleId="ab">
    <w:name w:val="Нижній колонтитул Знак"/>
    <w:basedOn w:val="a0"/>
    <w:link w:val="aa"/>
    <w:uiPriority w:val="99"/>
    <w:rsid w:val="00F9797A"/>
    <w:rPr>
      <w:lang w:val="ru-RU"/>
    </w:rPr>
  </w:style>
  <w:style w:type="table" w:styleId="ac">
    <w:name w:val="Table Grid"/>
    <w:basedOn w:val="a1"/>
    <w:uiPriority w:val="39"/>
    <w:rsid w:val="00A30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18</cp:revision>
  <cp:lastPrinted>2026-01-26T06:19:00Z</cp:lastPrinted>
  <dcterms:created xsi:type="dcterms:W3CDTF">2023-02-06T11:45:00Z</dcterms:created>
  <dcterms:modified xsi:type="dcterms:W3CDTF">2026-01-26T06:19:00Z</dcterms:modified>
</cp:coreProperties>
</file>