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D0F8E" w14:textId="77777777" w:rsidR="0008173B" w:rsidRDefault="0008173B" w:rsidP="0008173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49D4CAE" wp14:editId="219369A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AA390" w14:textId="77777777" w:rsidR="0008173B" w:rsidRPr="007160FC" w:rsidRDefault="0008173B" w:rsidP="0008173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8C19125" w14:textId="77777777" w:rsidR="0008173B" w:rsidRDefault="0008173B" w:rsidP="000817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44430C9" w14:textId="77777777" w:rsidR="00F44D55" w:rsidRDefault="00F44D55" w:rsidP="0008173B">
      <w:pPr>
        <w:jc w:val="center"/>
        <w:rPr>
          <w:b/>
          <w:sz w:val="28"/>
          <w:szCs w:val="28"/>
          <w:lang w:val="uk-UA"/>
        </w:rPr>
      </w:pPr>
    </w:p>
    <w:p w14:paraId="14EA1D5F" w14:textId="6674A754" w:rsidR="0008173B" w:rsidRDefault="0008173B" w:rsidP="000817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47592AF" w14:textId="77777777" w:rsidR="0008173B" w:rsidRDefault="0008173B" w:rsidP="0008173B">
      <w:pPr>
        <w:jc w:val="center"/>
        <w:rPr>
          <w:b/>
          <w:sz w:val="28"/>
          <w:szCs w:val="28"/>
          <w:lang w:val="uk-UA"/>
        </w:rPr>
      </w:pPr>
    </w:p>
    <w:p w14:paraId="5D894739" w14:textId="5BDC8CC1" w:rsidR="0008173B" w:rsidRDefault="0008173B" w:rsidP="0008173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</w:t>
      </w:r>
      <w:r w:rsidR="00F44D55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F44D55">
        <w:rPr>
          <w:b/>
          <w:i/>
          <w:sz w:val="28"/>
          <w:szCs w:val="28"/>
          <w:lang w:val="uk-UA"/>
        </w:rPr>
        <w:t xml:space="preserve"> 1304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67E3516" w14:textId="77777777" w:rsidR="0008173B" w:rsidRDefault="0008173B" w:rsidP="000817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2C795F6" w14:textId="77777777" w:rsidR="0008173B" w:rsidRDefault="0008173B" w:rsidP="0008173B">
      <w:pPr>
        <w:rPr>
          <w:b/>
          <w:sz w:val="28"/>
          <w:szCs w:val="28"/>
          <w:lang w:val="uk-UA"/>
        </w:rPr>
      </w:pPr>
    </w:p>
    <w:p w14:paraId="1DD0D9B5" w14:textId="77777777" w:rsidR="0008173B" w:rsidRDefault="0008173B" w:rsidP="0008173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03CB856" w14:textId="77777777" w:rsidR="0008173B" w:rsidRDefault="0008173B" w:rsidP="0008173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478B54C" w14:textId="71420ABF" w:rsidR="0008173B" w:rsidRDefault="0008173B" w:rsidP="000817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Соболь Наталії Валентинівни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161240704308,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5D020C5" w14:textId="77777777" w:rsidR="0008173B" w:rsidRDefault="0008173B" w:rsidP="0008173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C85D838" w14:textId="77777777" w:rsidR="0008173B" w:rsidRDefault="0008173B" w:rsidP="0008173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5C4AE17" w14:textId="3710BC07" w:rsidR="0008173B" w:rsidRDefault="0008173B" w:rsidP="0008173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233,0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83,8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3221886001:03:253:0039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Європейська, будинок </w:t>
      </w:r>
      <w:r w:rsidR="00E36E9D">
        <w:rPr>
          <w:b/>
          <w:sz w:val="28"/>
          <w:szCs w:val="28"/>
          <w:lang w:val="uk-UA"/>
        </w:rPr>
        <w:t>14</w:t>
      </w:r>
      <w:r>
        <w:rPr>
          <w:b/>
          <w:sz w:val="28"/>
          <w:szCs w:val="28"/>
          <w:lang w:val="uk-UA"/>
        </w:rPr>
        <w:t xml:space="preserve">. </w:t>
      </w:r>
    </w:p>
    <w:p w14:paraId="755788B6" w14:textId="22395AE5" w:rsidR="0008173B" w:rsidRDefault="0008173B" w:rsidP="0008173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Соболь Наталії Валентинівні</w:t>
      </w:r>
      <w:r>
        <w:rPr>
          <w:sz w:val="28"/>
          <w:szCs w:val="28"/>
          <w:lang w:val="uk-UA"/>
        </w:rPr>
        <w:t>:</w:t>
      </w:r>
    </w:p>
    <w:p w14:paraId="3A249E96" w14:textId="77777777" w:rsidR="0008173B" w:rsidRPr="00131A13" w:rsidRDefault="0008173B" w:rsidP="0008173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9E4ACB2" w14:textId="77777777" w:rsidR="0008173B" w:rsidRPr="00FB7261" w:rsidRDefault="0008173B" w:rsidP="0008173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4C1F817" w14:textId="77777777" w:rsidR="0008173B" w:rsidRPr="00210810" w:rsidRDefault="0008173B" w:rsidP="0008173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0575283" w14:textId="77777777" w:rsidR="0008173B" w:rsidRDefault="0008173B" w:rsidP="0008173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105425C" w14:textId="180A324F" w:rsidR="0008173B" w:rsidRPr="00F44D55" w:rsidRDefault="0008173B" w:rsidP="0008173B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44D55">
        <w:rPr>
          <w:b/>
          <w:i/>
          <w:iCs/>
          <w:sz w:val="28"/>
          <w:szCs w:val="28"/>
        </w:rPr>
        <w:t>Сільський</w:t>
      </w:r>
      <w:proofErr w:type="spellEnd"/>
      <w:r w:rsidRPr="00F44D5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44D5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F44D5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44D55">
        <w:rPr>
          <w:b/>
          <w:i/>
          <w:iCs/>
          <w:sz w:val="28"/>
          <w:szCs w:val="28"/>
          <w:lang w:val="uk-UA"/>
        </w:rPr>
        <w:t xml:space="preserve"> </w:t>
      </w:r>
      <w:r w:rsidRPr="00F44D55">
        <w:rPr>
          <w:b/>
          <w:i/>
          <w:iCs/>
          <w:sz w:val="28"/>
          <w:szCs w:val="28"/>
        </w:rPr>
        <w:t>СТАРЕНЬКИЙ</w:t>
      </w:r>
      <w:r w:rsidRPr="00F44D55">
        <w:rPr>
          <w:i/>
          <w:iCs/>
        </w:rPr>
        <w:br/>
      </w:r>
    </w:p>
    <w:p w14:paraId="11CF83F0" w14:textId="77777777" w:rsidR="0008173B" w:rsidRPr="00F44D55" w:rsidRDefault="0008173B" w:rsidP="0008173B">
      <w:pPr>
        <w:rPr>
          <w:i/>
          <w:iCs/>
        </w:rPr>
      </w:pPr>
    </w:p>
    <w:p w14:paraId="610550B9" w14:textId="77777777" w:rsidR="0008173B" w:rsidRPr="00F44D55" w:rsidRDefault="0008173B" w:rsidP="0008173B">
      <w:pPr>
        <w:rPr>
          <w:i/>
          <w:iCs/>
        </w:rPr>
      </w:pPr>
    </w:p>
    <w:p w14:paraId="23F6AE70" w14:textId="77777777" w:rsidR="0008173B" w:rsidRDefault="0008173B" w:rsidP="0008173B"/>
    <w:p w14:paraId="5FF26FD8" w14:textId="77777777" w:rsidR="00AC5859" w:rsidRDefault="00AC5859"/>
    <w:sectPr w:rsidR="00AC5859" w:rsidSect="00F44D5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77"/>
    <w:rsid w:val="0008173B"/>
    <w:rsid w:val="00591D56"/>
    <w:rsid w:val="0075477A"/>
    <w:rsid w:val="00A72274"/>
    <w:rsid w:val="00AC5859"/>
    <w:rsid w:val="00B85477"/>
    <w:rsid w:val="00E36E9D"/>
    <w:rsid w:val="00F4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0CBE4"/>
  <w15:chartTrackingRefBased/>
  <w15:docId w15:val="{4E05724D-445D-471A-B969-B32001BD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7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81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996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2024-08-21T10:29:00Z</cp:lastPrinted>
  <dcterms:created xsi:type="dcterms:W3CDTF">2024-08-13T08:11:00Z</dcterms:created>
  <dcterms:modified xsi:type="dcterms:W3CDTF">2024-08-21T10:32:00Z</dcterms:modified>
</cp:coreProperties>
</file>