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CF4A56" w:rsidRDefault="00967B07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  <w:t xml:space="preserve"> </w:t>
      </w:r>
      <w:r w:rsidR="00393959" w:rsidRPr="00CF4A56">
        <w:rPr>
          <w:rFonts w:ascii="Times New Roman" w:eastAsia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2037A8B1" wp14:editId="124F5E7A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CF4A56" w:rsidRDefault="00C70E1E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59045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восьма</w:t>
      </w:r>
      <w:r w:rsidR="000B23B0"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CF4A5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CF4A56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CF4A56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F2473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5904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41220D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5904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серпня</w:t>
      </w:r>
      <w:r w:rsidR="007F2473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904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D3570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3595</w:t>
      </w:r>
    </w:p>
    <w:p w:rsidR="00393959" w:rsidRPr="00CF4A56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CF4A56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Pr="00CF4A56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Pr="00CF4A56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Pr="00CF4A56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CF4A56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потребами», 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CF4A56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CF4A56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CF4A56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CF4A56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F4A56">
        <w:rPr>
          <w:lang w:val="uk-UA"/>
        </w:rPr>
        <w:t xml:space="preserve"> 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1D747E" w:rsidRPr="00CF4A56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1D747E" w:rsidRPr="00CF4A56" w:rsidRDefault="001D747E" w:rsidP="001D747E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1D747E" w:rsidRPr="00CF4A56" w:rsidTr="00D52193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747E" w:rsidRPr="00CF4A56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D747E" w:rsidRPr="00CF4A56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CF4A56" w:rsidTr="00D52193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D747E" w:rsidRPr="00CF4A56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D747E" w:rsidRPr="00CF4A56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2A5" w:rsidRPr="00CF4A56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10 128 545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F67" w:rsidRPr="00CF4A56" w:rsidRDefault="002A0F67" w:rsidP="00F90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10 </w:t>
            </w:r>
            <w:r w:rsidR="00F902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297 211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 Викласти Розділ 4. «Фінансове забезпечення Програми» в новій редакції, що додається.</w:t>
      </w: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5. «Результативні показники виконання Програми» в новій редакції, що додається.</w:t>
      </w:r>
    </w:p>
    <w:p w:rsidR="001D747E" w:rsidRPr="00CF4A56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CF4A56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CF4A5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CF4A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CF4A56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F4A5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4B5EB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14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C70E1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4B5EB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C70E1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D3570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3595</w:t>
      </w:r>
    </w:p>
    <w:p w:rsidR="001D747E" w:rsidRPr="00CF4A56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3.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Ресурсне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забезпечення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1D747E" w:rsidRPr="00CF4A56" w:rsidTr="00D52193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CF4A56" w:rsidTr="00D52193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423E" w:rsidRPr="00CF4A56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E73" w:rsidRPr="00CF4A56" w:rsidRDefault="00CF2E73" w:rsidP="00F90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2E7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4 7</w:t>
            </w:r>
            <w:r w:rsidR="00F902C7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76 256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1D747E" w:rsidRPr="00CF4A56" w:rsidTr="00D52193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CF4A56" w:rsidTr="00D52193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17BB" w:rsidRPr="00CF4A56" w:rsidRDefault="00D117BB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5 730 248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8328E" w:rsidRPr="00CF4A56" w:rsidRDefault="0058328E" w:rsidP="006D0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8328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5 520 955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CF4A56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CF4A56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CF4A56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</w:t>
      </w:r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CF4A5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CF4A56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CF4A56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  <w:r w:rsidR="001D747E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BB1A5C" w:rsidRPr="00CF4A56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Default="00C71395" w:rsidP="00D3570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B93170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4B5EB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B23BBB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4B5EB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B23BBB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BB1A5C"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D35708" w:rsidRPr="00D3570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3595</w:t>
      </w:r>
    </w:p>
    <w:p w:rsidR="00D35708" w:rsidRPr="00CF4A56" w:rsidRDefault="00D35708" w:rsidP="00D3570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F4A5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CF4A56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661"/>
        <w:gridCol w:w="890"/>
        <w:gridCol w:w="986"/>
        <w:gridCol w:w="736"/>
        <w:gridCol w:w="748"/>
        <w:gridCol w:w="656"/>
        <w:gridCol w:w="12"/>
        <w:gridCol w:w="660"/>
        <w:gridCol w:w="704"/>
        <w:gridCol w:w="680"/>
        <w:gridCol w:w="656"/>
      </w:tblGrid>
      <w:tr w:rsidR="00CF4A56" w:rsidRPr="00CF4A56" w:rsidTr="00BA0163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6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.(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 роках)</w:t>
            </w:r>
          </w:p>
        </w:tc>
        <w:tc>
          <w:tcPr>
            <w:tcW w:w="2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6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CF4A56" w:rsidRPr="00CF4A56" w:rsidTr="00BA016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CF4A56" w:rsidRPr="00CF4A56" w:rsidTr="00BA016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CF4A56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150000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BA0163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245B" w:rsidRPr="00CF4A56" w:rsidRDefault="0033245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92136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CF4A56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та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119600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C94CB3" w:rsidP="003E7D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</w:t>
            </w:r>
            <w:r w:rsidR="003E7DBE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каналізаційних мереж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CF4A56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CF4A56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CF4A56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CF4A56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CF4A56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78939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394B" w:rsidRPr="00CF4A56" w:rsidRDefault="00EA40D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54700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CF4A56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577D01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дверних блоків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C73369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35288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1.32</w:t>
            </w:r>
            <w:r w:rsidR="006702E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6702E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кондиціонеру для музичної зали в КЗДО»ЦРД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6702E2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E7572" w:rsidP="00BE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1.33</w:t>
            </w:r>
            <w:r w:rsidR="00E73FB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D6F90" w:rsidP="00AD6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парогенератора, автоматичного електричного парогенератора, прямокутного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прямоугольного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столу, шафи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холодильниї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апарату високого тиску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73FB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9350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935038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сенсорної кольорової стінки</w:t>
            </w:r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кольорова світломузична панель, </w:t>
            </w:r>
            <w:proofErr w:type="spellStart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арома</w:t>
            </w:r>
            <w:proofErr w:type="spellEnd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пенель</w:t>
            </w:r>
            <w:proofErr w:type="spellEnd"/>
            <w:r w:rsidR="00B42A48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квадро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B42A48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91864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3D75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електричного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котлів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найпростішому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О(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B3E0F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404C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D75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 пасивного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мікшерного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пульта, фотоапарата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D756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78000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0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972A3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404C6A" w:rsidP="00F261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світодіодного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прожектора,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світодіодна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головка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404C6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66</w:t>
            </w:r>
            <w:r w:rsidR="0028526B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CF4A56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5C1C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122C" w:rsidRPr="00CF4A56" w:rsidRDefault="005C1C40" w:rsidP="005C1C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контейнера для зберігання твердого палива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5C1C4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1.39.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вентиляційної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установки для КЗД</w:t>
            </w:r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69560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1.40.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2E231F" w:rsidP="001559F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кондиціонерів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для КЗД</w:t>
            </w:r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>ЯС)КТ «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Пролісок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4A56">
              <w:rPr>
                <w:rFonts w:ascii="Times New Roman" w:hAnsi="Times New Roman" w:cs="Times New Roman"/>
              </w:rPr>
              <w:t>27000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CF4A56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системи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електроживлення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техн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>ічного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дизельного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генеатора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4A56">
              <w:rPr>
                <w:rFonts w:ascii="Times New Roman" w:hAnsi="Times New Roman" w:cs="Times New Roman"/>
                <w:lang w:val="ru-RU"/>
              </w:rPr>
              <w:t>142000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CF4A56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lastRenderedPageBreak/>
              <w:t>1.42.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Облаштування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туалетів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CF4A56"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 w:rsidRPr="00CF4A56">
              <w:rPr>
                <w:rFonts w:ascii="Times New Roman" w:hAnsi="Times New Roman" w:cs="Times New Roman"/>
                <w:lang w:val="ru-RU"/>
              </w:rPr>
              <w:t xml:space="preserve"> 3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секції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CF4A56">
              <w:rPr>
                <w:rFonts w:ascii="Times New Roman" w:hAnsi="Times New Roman" w:cs="Times New Roman"/>
                <w:lang w:val="ru-RU"/>
              </w:rPr>
              <w:t>найпростішого</w:t>
            </w:r>
            <w:proofErr w:type="spellEnd"/>
            <w:r w:rsidR="00D932F5"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CF4A56">
              <w:rPr>
                <w:rFonts w:ascii="Times New Roman" w:hAnsi="Times New Roman" w:cs="Times New Roman"/>
                <w:lang w:val="ru-RU"/>
              </w:rPr>
              <w:t>укриття</w:t>
            </w:r>
            <w:proofErr w:type="spellEnd"/>
            <w:r w:rsidR="00D932F5"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F4A56">
              <w:rPr>
                <w:rFonts w:ascii="Times New Roman" w:hAnsi="Times New Roman" w:cs="Times New Roman"/>
                <w:lang w:val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1BE" w:rsidRPr="00CF4A56" w:rsidRDefault="00CB07E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196</w:t>
            </w:r>
            <w:r w:rsidR="00D932F5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CF4A56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9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65787B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Автоматичний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перемикач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lang w:val="ru-RU"/>
              </w:rPr>
              <w:t>введення</w:t>
            </w:r>
            <w:proofErr w:type="spellEnd"/>
            <w:r w:rsidRPr="00CF4A56">
              <w:rPr>
                <w:rFonts w:ascii="Times New Roman" w:hAnsi="Times New Roman" w:cs="Times New Roman"/>
                <w:lang w:val="ru-RU"/>
              </w:rPr>
              <w:t xml:space="preserve"> резерву (АВР) для генератора</w:t>
            </w:r>
            <w:r w:rsidRPr="00CF4A56">
              <w:rPr>
                <w:rFonts w:ascii="Times New Roman" w:hAnsi="Times New Roman" w:cs="Times New Roman"/>
              </w:rPr>
              <w:t> </w:t>
            </w:r>
            <w:r w:rsidR="009E2063" w:rsidRPr="00CF4A56">
              <w:rPr>
                <w:rFonts w:ascii="Times New Roman" w:hAnsi="Times New Roman" w:cs="Times New Roman"/>
                <w:lang w:val="uk-UA"/>
              </w:rPr>
              <w:t>КЗДО «ЦРД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63" w:rsidRPr="00CF4A56" w:rsidRDefault="0065787B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38000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CF4A56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CA0CF1" w:rsidP="00CA0CF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блоку управління і сигналізації  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CA0CF1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33606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9D32EA" w:rsidP="002F0018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циркулярного насоса з</w:t>
            </w:r>
            <w:r w:rsidR="002F0018" w:rsidRPr="00CF4A56">
              <w:rPr>
                <w:rFonts w:ascii="Times New Roman" w:hAnsi="Times New Roman" w:cs="Times New Roman"/>
                <w:lang w:val="uk-UA"/>
              </w:rPr>
              <w:t xml:space="preserve"> мокрим ротором (2 </w:t>
            </w:r>
            <w:proofErr w:type="spellStart"/>
            <w:r w:rsidR="002F0018"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="002F0018" w:rsidRPr="00CF4A56">
              <w:rPr>
                <w:rFonts w:ascii="Times New Roman" w:hAnsi="Times New Roman" w:cs="Times New Roman"/>
                <w:lang w:val="uk-UA"/>
              </w:rPr>
              <w:t>) для КЗДО</w:t>
            </w:r>
            <w:r w:rsidRPr="00CF4A56">
              <w:rPr>
                <w:rFonts w:ascii="Times New Roman" w:hAnsi="Times New Roman" w:cs="Times New Roman"/>
                <w:lang w:val="uk-UA"/>
              </w:rPr>
              <w:t xml:space="preserve">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9D32E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B54BFE" w:rsidP="00B54BF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обладнання для  фотоелектричних панелей, встановлення фотоелектричних панелей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B54B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198000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E22546" w:rsidP="00E2254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Встановлення та монтаж кондиціонерів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E22546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11000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106FC4" w:rsidP="000A373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Техн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ічне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генератора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КЗДО</w:t>
            </w:r>
          </w:p>
          <w:p w:rsidR="000A3734" w:rsidRPr="00CF4A56" w:rsidRDefault="000A3734" w:rsidP="000A373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«Пролісок</w:t>
            </w:r>
            <w:r w:rsidR="00FA7618" w:rsidRPr="00CF4A56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33000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CF4A56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6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1.49.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874E79" w:rsidP="00CE5B91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Послуги з поточного ремонту електроосвітлення приміщень (секція №1, секція №3) найпростішого укриття </w:t>
            </w:r>
            <w:r w:rsidR="009F66A7" w:rsidRPr="00CF4A56">
              <w:rPr>
                <w:rFonts w:ascii="Times New Roman" w:hAnsi="Times New Roman" w:cs="Times New Roman"/>
                <w:lang w:val="uk-UA"/>
              </w:rPr>
              <w:t>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CF4A56" w:rsidRDefault="009F66A7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120400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CF4A56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CE5B91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Послуги з обслуговування кондиціонерів в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CE5B91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7000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73492A" w:rsidP="0073492A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насосів циркулярних (2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>)  для подачі тепла в опалювальний період для 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73492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94500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котла газового підлогового чавунного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одноконтурного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48кВт для 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91000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081588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газосигналізатора  для найпростішого укриття для КЗДО 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081588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39000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081588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фарби для  КЗДО 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86250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30000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lastRenderedPageBreak/>
              <w:t>1.55.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86250A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комплектуючих для встановлення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пароконвектомату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для КЗДО «Барвінок»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86250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3B5BDF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87D7E" w:rsidP="00787D7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швейної машинки, дитячих стільців (20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>)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9F" w:rsidRPr="00CF4A56" w:rsidRDefault="00787D7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24900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5609F" w:rsidRPr="00CF4A56" w:rsidRDefault="0075609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1.57.</w:t>
            </w:r>
          </w:p>
        </w:tc>
        <w:tc>
          <w:tcPr>
            <w:tcW w:w="266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Виготовлення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робочого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проекту на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реконструкцію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газової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котельні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КЗДО «</w:t>
            </w:r>
            <w:proofErr w:type="spellStart"/>
            <w:proofErr w:type="gramStart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Прол</w:t>
            </w:r>
            <w:proofErr w:type="gram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ісок</w:t>
            </w:r>
            <w:proofErr w:type="spellEnd"/>
            <w:r w:rsidRPr="00CF4A56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27000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1.58.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61428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Придбання тротуарної плитки (50шт)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7A47A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3B5BD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>1.59.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7143BC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F4A56">
              <w:rPr>
                <w:rFonts w:ascii="Times New Roman" w:hAnsi="Times New Roman" w:cs="Times New Roman"/>
                <w:lang w:val="uk-UA"/>
              </w:rPr>
              <w:t xml:space="preserve">Придбання блочно-модульної котельні </w:t>
            </w:r>
            <w:proofErr w:type="spellStart"/>
            <w:r w:rsidRPr="00CF4A56">
              <w:rPr>
                <w:rFonts w:ascii="Times New Roman" w:hAnsi="Times New Roman" w:cs="Times New Roman"/>
                <w:lang w:val="uk-UA"/>
              </w:rPr>
              <w:t>твердлпаливної</w:t>
            </w:r>
            <w:proofErr w:type="spellEnd"/>
            <w:r w:rsidRPr="00CF4A56">
              <w:rPr>
                <w:rFonts w:ascii="Times New Roman" w:hAnsi="Times New Roman" w:cs="Times New Roman"/>
                <w:lang w:val="uk-UA"/>
              </w:rPr>
              <w:t xml:space="preserve"> 100кВТ для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E0" w:rsidRPr="00CF4A56" w:rsidRDefault="007143BC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1250000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44E0" w:rsidRPr="00CF4A56" w:rsidRDefault="002844E0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F3748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1.60.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F37489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Послуги з відновлення та впорядкування елементів благоустрою території закладу із влаштуванням збірного покриття тротуарної плитки в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120000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F3748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1.61.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 xml:space="preserve">Придбання циркулярного насосу для </w:t>
            </w:r>
            <w:r w:rsidR="004C29D7" w:rsidRPr="00BC32FE">
              <w:rPr>
                <w:rFonts w:ascii="Times New Roman" w:hAnsi="Times New Roman" w:cs="Times New Roman"/>
                <w:lang w:val="uk-UA"/>
              </w:rPr>
              <w:t>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C32FE" w:rsidRDefault="004C29D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53000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E2D6E" w:rsidRPr="00F3748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1.62.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4C29D7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 xml:space="preserve">Поточний ремонт по заміні вхідних дверей (3 </w:t>
            </w:r>
            <w:proofErr w:type="spellStart"/>
            <w:r w:rsidRPr="00BC32FE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Pr="00BC32FE">
              <w:rPr>
                <w:rFonts w:ascii="Times New Roman" w:hAnsi="Times New Roman" w:cs="Times New Roman"/>
                <w:lang w:val="uk-UA"/>
              </w:rPr>
              <w:t>) для КЗДО «Барвінок»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E" w:rsidRPr="00BC32FE" w:rsidRDefault="00882A44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196000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E2D6E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1.63.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37FFC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Придбання дизельного палива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E" w:rsidRPr="00BC32FE" w:rsidRDefault="003C1FC3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500000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1.64.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CD7A59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Придбання генератора для найпростішого укриття в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C32FE" w:rsidRDefault="00CD7A59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700000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C32FE" w:rsidRDefault="004B5EBA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E2D6E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1.65.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4D716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Придбання паливних дров (150 м3)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D6E" w:rsidRPr="00BC32FE" w:rsidRDefault="004D716B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390000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2D6E" w:rsidRPr="00BC32FE" w:rsidRDefault="000E2D6E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E3FEF" w:rsidRPr="00037FFC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D93D0B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Монтажні та пусконалагоджувальні роботи твердопаливної блочно-модульної котельні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409850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3FEF" w:rsidRPr="00BC32FE" w:rsidRDefault="00FE3FEF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902C7" w:rsidRPr="001A7A09" w:rsidTr="00BA0163">
        <w:trPr>
          <w:trHeight w:val="1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>1.67.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1A7A09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C32FE">
              <w:rPr>
                <w:rFonts w:ascii="Times New Roman" w:hAnsi="Times New Roman" w:cs="Times New Roman"/>
                <w:lang w:val="uk-UA"/>
              </w:rPr>
              <w:t xml:space="preserve">Монтажні роботи з відновлення системи блискавкозахисту будівлі </w:t>
            </w:r>
            <w:r w:rsidRPr="00BC32FE">
              <w:rPr>
                <w:rFonts w:ascii="Times New Roman" w:hAnsi="Times New Roman" w:cs="Times New Roman"/>
                <w:lang w:val="uk-UA"/>
              </w:rPr>
              <w:lastRenderedPageBreak/>
              <w:t>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C7" w:rsidRPr="00BC32FE" w:rsidRDefault="001A7A09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2FE">
              <w:rPr>
                <w:rFonts w:ascii="Times New Roman" w:eastAsia="Times New Roman" w:hAnsi="Times New Roman" w:cs="Times New Roman"/>
                <w:lang w:val="uk-UA" w:eastAsia="ru-RU"/>
              </w:rPr>
              <w:t>29000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902C7" w:rsidRPr="00BC32FE" w:rsidRDefault="00F902C7" w:rsidP="0028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D93D0B" w:rsidRDefault="00D93D0B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D93D0B" w:rsidRDefault="00D93D0B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BB1A5C" w:rsidRPr="00CF4A56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CF4A5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CF4A56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1"/>
        <w:gridCol w:w="2989"/>
        <w:gridCol w:w="890"/>
        <w:gridCol w:w="876"/>
        <w:gridCol w:w="673"/>
        <w:gridCol w:w="687"/>
        <w:gridCol w:w="673"/>
        <w:gridCol w:w="673"/>
        <w:gridCol w:w="687"/>
        <w:gridCol w:w="673"/>
        <w:gridCol w:w="673"/>
      </w:tblGrid>
      <w:tr w:rsidR="00CF4A56" w:rsidRPr="00CF4A56" w:rsidTr="00252CB8">
        <w:trPr>
          <w:trHeight w:val="1548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  <w:tc>
          <w:tcPr>
            <w:tcW w:w="2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CF4A56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CF4A56" w:rsidRPr="00CF4A56" w:rsidTr="00252CB8">
        <w:trPr>
          <w:trHeight w:val="336"/>
        </w:trPr>
        <w:tc>
          <w:tcPr>
            <w:tcW w:w="67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CF4A56" w:rsidRPr="00CF4A56" w:rsidTr="00252CB8">
        <w:trPr>
          <w:trHeight w:val="77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rPr>
          <w:trHeight w:val="50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CF4A56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F07F9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200 800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F4A56" w:rsidRPr="00CF4A56" w:rsidTr="00252CB8">
        <w:trPr>
          <w:trHeight w:val="24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65D9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142127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9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0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команди «Фенікс» </w:t>
            </w:r>
            <w:r w:rsidR="00A86CC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«Яструби»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A86CC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спостереженню та реагування за спрацюванням засобів пожежної сигналізації, придбання та встановлення міжкімнатних дверей в укритті(19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232783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CF4A56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CF4A56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CF4A56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CF4A56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69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3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33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0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55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FC7" w:rsidRPr="00CF4A56" w:rsidRDefault="00B14F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109901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CF4A56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Транспортні послуги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17</w:t>
            </w:r>
            <w:r w:rsidR="00FC005F"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CF4A56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1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4974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лінолеуму (210м2), металопластик</w:t>
            </w:r>
            <w:r w:rsidR="0039253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ових дверей в класних кімнатах (вхідна група</w:t>
            </w:r>
            <w:r w:rsidR="00B5799F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1шт.</w:t>
            </w:r>
            <w:r w:rsidR="00392537" w:rsidRPr="00CF4A56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49749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комплектів шахів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83D87" w:rsidP="004E3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  <w:r w:rsidR="004E37F6" w:rsidRPr="00CF4A56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1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1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CF4A56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CF4A56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8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CF4A56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105E" w:rsidRPr="00CF4A56" w:rsidRDefault="00D5105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CF4A56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Сервісне обслуговування питного фонтанчика в  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bookmarkStart w:id="0" w:name="_GoBack"/>
            <w:bookmarkEnd w:id="0"/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класних кімнат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CF4A56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D35708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570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D35708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D3570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D35708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5708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D35708" w:rsidRDefault="007D51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D35708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CF4A56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CF4A56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6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66296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CF4A56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офісних стільців (50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</w:t>
            </w:r>
            <w:r w:rsidR="00E84A3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котельні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</w:t>
            </w:r>
            <w:r w:rsidR="00E84A3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75700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D16C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обсл</w:t>
            </w:r>
            <w:r w:rsidR="00AD7A1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уговування генераторів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технічне обслуговування а</w:t>
            </w:r>
            <w:r w:rsidR="00AD7A11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втобуса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800C47" w:rsidP="0080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49900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AD7A1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 відвалу для прибирання снігу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06A2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 в найпростіше укриття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27500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1.49.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705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металевого контейнера для зберігання архіву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180000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планшетів (30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8A086D" w:rsidP="008A08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Заміна дверей, які знаходяться в аварійному стані на другому поверсі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6702E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199900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4C1D7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CC63BC" w:rsidP="00CC6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бензину (500л),дизельного палива(100л), придбання дров, навчання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війського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обілку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CC6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144800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CF4A56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1.53</w:t>
            </w:r>
            <w:r w:rsidR="0038035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DB7D3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інвентаря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CF4A56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1.54</w:t>
            </w:r>
            <w:r w:rsidR="00BB000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BB000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зарядних універсальних станцій (2 шт.)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Новопетрівський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BB000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1C7B61" w:rsidRPr="00CF4A56">
              <w:rPr>
                <w:rFonts w:ascii="Times New Roman" w:eastAsia="Times New Roman" w:hAnsi="Times New Roman" w:cs="Times New Roman"/>
                <w:lang w:val="uk-UA" w:eastAsia="ru-RU"/>
              </w:rPr>
              <w:t>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1C7B6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матеріалів для ресурсної кімнати Новопет</w:t>
            </w:r>
            <w:r w:rsidR="0062343D" w:rsidRPr="00CF4A56">
              <w:rPr>
                <w:rFonts w:ascii="Times New Roman" w:eastAsia="Times New Roman" w:hAnsi="Times New Roman" w:cs="Times New Roman"/>
                <w:lang w:val="uk-UA" w:eastAsia="ru-RU"/>
              </w:rPr>
              <w:t>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62343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20099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CF4A56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F26104" w:rsidRPr="00CF4A56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FE5D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Влаштування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тимчасового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на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будівельному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майданчику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</w:t>
            </w:r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CF4A56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1.57</w:t>
            </w:r>
            <w:r w:rsidR="005C5002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FE5D0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панелей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5C500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35960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CF4A56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3D4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навчання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ілотного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D7564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29200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CF4A56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F26104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1.59</w:t>
            </w:r>
            <w:r w:rsidR="003D2B2A" w:rsidRPr="00CF4A56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3D2B2A" w:rsidP="00EA234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металопластикової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продукції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2B2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57884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7541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CF4A56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9D32E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стабілізатора напруги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3F42A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32000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2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DF6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0C708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бензинових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мотоножниць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7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DF6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0C708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 для  відеоспостереження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95208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1B3D10" w:rsidP="001B3D1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безперебійного джерела живлення, комп’ютерного та мережевого обладнання,  допоміжного обладнання,  послуги зі встановлення системи відеоспостереження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1B3D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84702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342FB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Технічне обслуговування дизельного генератора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342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27000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14E73" w:rsidP="00014E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дизельного генератора, перевезення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14E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103980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1B24F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для проведення гри »Джура» для Новопетрівської 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9D1A05" w:rsidP="009D1A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 проведення екскурсій в музеї -заповіднику української військової звитяги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9D1A0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CF4A56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1.68.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9D1A05" w:rsidP="009D1A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 проведення екскурсій в музеї -заповіднику української військової звитяги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9D1A0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1.69.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F927CF" w:rsidP="00F927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 проведення екскурсій в музеї -заповіднику української військової звитяги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F927C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7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E7328E" w:rsidP="00E732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Послуги з  проведення екскурсій в музеї -заповіднику української військової звитяги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E7328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41960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CF4A56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9F66A7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спортивної форми для команд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8E0724" w:rsidP="008E07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комплектів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деталей ДСП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поточного ремонту футбольного поля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штучним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покриттям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8E07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147000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CF4A56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252CB8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миючих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очищення</w:t>
            </w:r>
            <w:proofErr w:type="spellEnd"/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,</w:t>
            </w:r>
            <w:proofErr w:type="spellStart"/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дезинфекції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таблеток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посудомийної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машини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пароконвектомату,тісмомісу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252CB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52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C3003B" w:rsidP="00460BD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паркану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C300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199800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CF4A56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22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0C23E0" w:rsidP="000C23E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маршрутизаторів (6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), шини для шкільного автобуса (6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), набори для випускників 4кл. (67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</w:t>
            </w:r>
            <w:proofErr w:type="spellStart"/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>берці</w:t>
            </w:r>
            <w:proofErr w:type="spellEnd"/>
            <w:r w:rsidR="003F2693"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команди Яструби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, фарба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0C23E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129450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E2742F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80651D" w:rsidP="008065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Проведення ремонту та повірки лічильників, поточний ремонт асфальтобетонного покриття на території Петрівського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8A3F7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216573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E2742F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D94A50" w:rsidP="00D94A5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установки, маршрутизатор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D94A5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43816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4B0E2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мережевого комутатора для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742F" w:rsidRPr="00CF4A56" w:rsidRDefault="00E274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B0E21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1.79.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B217E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34490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Поточний ремонт асфальтобетонного покриття на території </w:t>
            </w:r>
            <w:proofErr w:type="spellStart"/>
            <w:r w:rsidRPr="00E34490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Лютізького</w:t>
            </w:r>
            <w:proofErr w:type="spellEnd"/>
            <w:r w:rsidRPr="00E34490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90" w:rsidRPr="00CF4A56" w:rsidRDefault="004D6AD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B0E21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FC728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системи опалення та газового обладнання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37600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C728C">
        <w:trPr>
          <w:trHeight w:val="6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1.81.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55540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для харчоблоку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55540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646900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0E21" w:rsidRPr="00CF4A56" w:rsidRDefault="004B0E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FC728C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7234D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Монтаж та пусконалагоджувальні роботи СЕС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61428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36000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7A47AE" w:rsidP="00BA01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інструментів, матеріалів, господарчих товарів для проведення ремонтних робіт господарським способом для Петрівського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BA016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728C" w:rsidRPr="00CF4A56" w:rsidRDefault="00FC728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460BD1">
        <w:trPr>
          <w:trHeight w:val="1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7143B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Надання послуг з підготовки цифрових зображень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проєктної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робочої документації на будівництво та формування мікрофільму в електронному вигляді, виготовлення документів страхового фонду документації з використанням цифрових технологій та передачі мікрофільму на довгострокове зберігання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714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32000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5602D9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5602D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шпалер </w:t>
            </w:r>
            <w:proofErr w:type="gram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для</w:t>
            </w:r>
            <w:proofErr w:type="gram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ремонту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20000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60BD1" w:rsidRPr="00CF4A56" w:rsidRDefault="00460B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5602D9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4439F8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714A4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відеокамер (7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комплектуючих систем та пристроїв для встановлення системи відеоспостереження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CD75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139110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714A49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8175EC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7541BC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налагодження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системи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відеоспостереження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Новопетрівському</w:t>
            </w:r>
            <w:proofErr w:type="spellEnd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CF4A56">
              <w:rPr>
                <w:rFonts w:ascii="Times New Roman" w:eastAsia="Times New Roman" w:hAnsi="Times New Roman" w:cs="Times New Roman"/>
                <w:lang w:val="ru-RU" w:eastAsia="ru-RU"/>
              </w:rPr>
              <w:t>ліцеї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7541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60820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602D9" w:rsidRPr="00CF4A56" w:rsidRDefault="005602D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F4A56" w:rsidRPr="00CF4A56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8175EC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1.88.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8475A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Технічне обслуговування дизельних генераторів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8475A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CF4A56">
              <w:rPr>
                <w:rFonts w:ascii="Times New Roman" w:eastAsia="Times New Roman" w:hAnsi="Times New Roman" w:cs="Times New Roman"/>
                <w:lang w:val="uk-UA" w:eastAsia="ru-RU"/>
              </w:rPr>
              <w:t>95000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4A49" w:rsidRPr="00CF4A56" w:rsidRDefault="00714A4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585CC5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1.89.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585CC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штучного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травяного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покриття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(362 м</w:t>
            </w:r>
            <w:r w:rsidR="00CB0272" w:rsidRPr="00B80AF3">
              <w:rPr>
                <w:rFonts w:ascii="Times New Roman" w:eastAsia="Times New Roman" w:hAnsi="Times New Roman" w:cs="Times New Roman"/>
                <w:vertAlign w:val="superscript"/>
                <w:lang w:val="uk-UA" w:eastAsia="ru-RU"/>
              </w:rPr>
              <w:t>2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, сітки для огорожі міні стадіону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="00CB05DB" w:rsidRPr="00B80AF3">
              <w:rPr>
                <w:rFonts w:ascii="Times New Roman" w:eastAsia="Times New Roman" w:hAnsi="Times New Roman" w:cs="Times New Roman"/>
                <w:lang w:val="uk-UA" w:eastAsia="ru-RU"/>
              </w:rPr>
              <w:t>(96 м</w:t>
            </w:r>
            <w:r w:rsidR="00CB05DB" w:rsidRPr="00B80AF3">
              <w:rPr>
                <w:rFonts w:ascii="Times New Roman" w:eastAsia="Times New Roman" w:hAnsi="Times New Roman" w:cs="Times New Roman"/>
                <w:vertAlign w:val="superscript"/>
                <w:lang w:val="uk-UA" w:eastAsia="ru-RU"/>
              </w:rPr>
              <w:t>2</w:t>
            </w:r>
            <w:r w:rsidR="00CB05DB" w:rsidRPr="00B80AF3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="00CB0272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CB02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195740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585CC5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CB05D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тарілок, чашок, ложок, вилок</w:t>
            </w:r>
            <w:r w:rsidR="00182588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харчування </w:t>
            </w:r>
            <w:proofErr w:type="spellStart"/>
            <w:r w:rsidR="00182588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="00182588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367500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D53E17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D53E17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Послуги санітарно-гігієнічні, санітарно-мікробіологічні до</w:t>
            </w:r>
            <w:r w:rsidR="006B2D84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слідження відбору води а Новопетрівській гімназії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6B2D8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15600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82588" w:rsidRPr="00D53E17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1.92.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0E0B2F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дизельного гене</w:t>
            </w:r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ратора (30 кВт) для Новопетрівс</w:t>
            </w: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0E0B2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82588" w:rsidRPr="00D53E17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405B4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асфальтобетонного покриття на території</w:t>
            </w:r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91492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91492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196200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588" w:rsidRPr="00B80AF3" w:rsidRDefault="0018258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B5EBA" w:rsidRPr="00D53E17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C77B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начальні </w:t>
            </w:r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кабінети (308 м</w:t>
            </w:r>
            <w:r w:rsidR="001E1489" w:rsidRPr="00B80AF3">
              <w:rPr>
                <w:rFonts w:ascii="Times New Roman" w:eastAsia="Times New Roman" w:hAnsi="Times New Roman" w:cs="Times New Roman"/>
                <w:vertAlign w:val="superscript"/>
                <w:lang w:val="uk-UA" w:eastAsia="ru-RU"/>
              </w:rPr>
              <w:t>2</w:t>
            </w:r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="001E1489"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1E14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194040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B5EBA" w:rsidRPr="00B80AF3" w:rsidRDefault="004B5EB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3368" w:rsidRPr="00A83368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електрообладнання у спортивній залі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3368" w:rsidRPr="00A83368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1.96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C100AF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вхідних дверей та тюлі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101856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83368" w:rsidRPr="00A83368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7D51AF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моноблоків зі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встроеним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ОС віндовс11 для </w:t>
            </w:r>
            <w:proofErr w:type="spellStart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7D51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83368" w:rsidRPr="00B80AF3" w:rsidRDefault="00A8336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100AF" w:rsidRPr="00A83368" w:rsidTr="008475A0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677B87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1.98.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652721" w:rsidP="0065272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дизельних генераторів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F" w:rsidRPr="00B80AF3" w:rsidRDefault="0065272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80AF3">
              <w:rPr>
                <w:rFonts w:ascii="Times New Roman" w:eastAsia="Times New Roman" w:hAnsi="Times New Roman" w:cs="Times New Roman"/>
                <w:lang w:val="uk-UA" w:eastAsia="ru-RU"/>
              </w:rPr>
              <w:t>235000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00AF" w:rsidRPr="00B80AF3" w:rsidRDefault="00C100A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4B5EBA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D3570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6F5B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14</w:t>
      </w:r>
      <w:r w:rsidR="000529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6F5B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D35708" w:rsidRPr="00D3570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3595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1D747E" w:rsidRPr="005E4BDE" w:rsidTr="00D52193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5E4BDE" w:rsidTr="00D52193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5E4BDE" w:rsidTr="00D52193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EA7CE0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121,28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6204" w:rsidRPr="00FE4B86" w:rsidRDefault="007F755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F75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8328E" w:rsidRPr="005E4BDE" w:rsidRDefault="001A7A0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A7A0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4 776 256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F5245" w:rsidRPr="005E4BDE" w:rsidRDefault="003F524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881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C74E91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74E9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FA0437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A7A0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3B114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108 500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72BBE" w:rsidRPr="005E4BDE" w:rsidRDefault="00972BB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F525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107 276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716B8" w:rsidRPr="005E4BDE" w:rsidRDefault="0022748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183 702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9D321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23</w:t>
            </w:r>
            <w:r w:rsidR="003B11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1D747E" w:rsidRPr="009A4D3E" w:rsidTr="00D52193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9A4D3E" w:rsidTr="00D52193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9A4D3E" w:rsidTr="00D52193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F616C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246,76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6244D" w:rsidRPr="009A4D3E" w:rsidRDefault="0016244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5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</w:t>
            </w: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730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248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0393D" w:rsidRPr="009A4D3E" w:rsidRDefault="0030393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0393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5 520 955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745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1111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9A4D3E" w:rsidRDefault="0080176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2180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4F3FA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A34249" w:rsidP="00CF4A56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3424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3743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381 500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F3FA9" w:rsidRPr="009A4D3E" w:rsidRDefault="004F2FF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98 797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A34249" w:rsidRPr="009A4D3E" w:rsidRDefault="00A34249" w:rsidP="00E94F12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3424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122 688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1D747E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02385"/>
    <w:rsid w:val="00012FDD"/>
    <w:rsid w:val="00014929"/>
    <w:rsid w:val="00014E73"/>
    <w:rsid w:val="00014FFD"/>
    <w:rsid w:val="000323ED"/>
    <w:rsid w:val="00037FFC"/>
    <w:rsid w:val="00042996"/>
    <w:rsid w:val="00043A00"/>
    <w:rsid w:val="00043FB9"/>
    <w:rsid w:val="000529A3"/>
    <w:rsid w:val="0005657A"/>
    <w:rsid w:val="0007118D"/>
    <w:rsid w:val="000721B8"/>
    <w:rsid w:val="00073FE0"/>
    <w:rsid w:val="00074069"/>
    <w:rsid w:val="000760D0"/>
    <w:rsid w:val="00076222"/>
    <w:rsid w:val="00081588"/>
    <w:rsid w:val="0008394B"/>
    <w:rsid w:val="0008649B"/>
    <w:rsid w:val="00086A53"/>
    <w:rsid w:val="00097E3C"/>
    <w:rsid w:val="000A3734"/>
    <w:rsid w:val="000A6EEA"/>
    <w:rsid w:val="000B23B0"/>
    <w:rsid w:val="000C23E0"/>
    <w:rsid w:val="000C7082"/>
    <w:rsid w:val="000E0B2F"/>
    <w:rsid w:val="000E29BE"/>
    <w:rsid w:val="000E2D6E"/>
    <w:rsid w:val="000E50C2"/>
    <w:rsid w:val="000E5894"/>
    <w:rsid w:val="000E6D16"/>
    <w:rsid w:val="000E771F"/>
    <w:rsid w:val="000F04F6"/>
    <w:rsid w:val="000F0657"/>
    <w:rsid w:val="00106FC4"/>
    <w:rsid w:val="001174FE"/>
    <w:rsid w:val="00117810"/>
    <w:rsid w:val="00132CBE"/>
    <w:rsid w:val="0013743B"/>
    <w:rsid w:val="00140594"/>
    <w:rsid w:val="001559FC"/>
    <w:rsid w:val="001613A3"/>
    <w:rsid w:val="0016244D"/>
    <w:rsid w:val="00162524"/>
    <w:rsid w:val="00163AF9"/>
    <w:rsid w:val="00176A42"/>
    <w:rsid w:val="00182588"/>
    <w:rsid w:val="00195363"/>
    <w:rsid w:val="001A7A09"/>
    <w:rsid w:val="001B24F2"/>
    <w:rsid w:val="001B3D10"/>
    <w:rsid w:val="001C5B3E"/>
    <w:rsid w:val="001C62FF"/>
    <w:rsid w:val="001C7B61"/>
    <w:rsid w:val="001D6C2F"/>
    <w:rsid w:val="001D747E"/>
    <w:rsid w:val="001E1489"/>
    <w:rsid w:val="001E5CBA"/>
    <w:rsid w:val="001E7873"/>
    <w:rsid w:val="001F1220"/>
    <w:rsid w:val="001F7A59"/>
    <w:rsid w:val="00200451"/>
    <w:rsid w:val="00200980"/>
    <w:rsid w:val="00202049"/>
    <w:rsid w:val="00215972"/>
    <w:rsid w:val="00223A42"/>
    <w:rsid w:val="0022748E"/>
    <w:rsid w:val="00230907"/>
    <w:rsid w:val="0023350E"/>
    <w:rsid w:val="0023565C"/>
    <w:rsid w:val="00250251"/>
    <w:rsid w:val="00252CB8"/>
    <w:rsid w:val="00265ABC"/>
    <w:rsid w:val="0027723F"/>
    <w:rsid w:val="002844E0"/>
    <w:rsid w:val="0028526B"/>
    <w:rsid w:val="0028607B"/>
    <w:rsid w:val="0029122C"/>
    <w:rsid w:val="002A0F67"/>
    <w:rsid w:val="002A1648"/>
    <w:rsid w:val="002B4FA7"/>
    <w:rsid w:val="002C3DFA"/>
    <w:rsid w:val="002C6207"/>
    <w:rsid w:val="002E231F"/>
    <w:rsid w:val="002F0018"/>
    <w:rsid w:val="002F480C"/>
    <w:rsid w:val="002F7963"/>
    <w:rsid w:val="0030393D"/>
    <w:rsid w:val="00303A4A"/>
    <w:rsid w:val="00305544"/>
    <w:rsid w:val="0030751E"/>
    <w:rsid w:val="003142CB"/>
    <w:rsid w:val="003225B2"/>
    <w:rsid w:val="0032503B"/>
    <w:rsid w:val="00332079"/>
    <w:rsid w:val="0033245B"/>
    <w:rsid w:val="0033327B"/>
    <w:rsid w:val="00334F6F"/>
    <w:rsid w:val="00337E9F"/>
    <w:rsid w:val="00342FBE"/>
    <w:rsid w:val="00366972"/>
    <w:rsid w:val="00367133"/>
    <w:rsid w:val="003709BB"/>
    <w:rsid w:val="00370A71"/>
    <w:rsid w:val="00377A4D"/>
    <w:rsid w:val="00380351"/>
    <w:rsid w:val="0038249F"/>
    <w:rsid w:val="003824A0"/>
    <w:rsid w:val="00382C2D"/>
    <w:rsid w:val="00382C97"/>
    <w:rsid w:val="00383334"/>
    <w:rsid w:val="00392537"/>
    <w:rsid w:val="0039320B"/>
    <w:rsid w:val="00393248"/>
    <w:rsid w:val="00393959"/>
    <w:rsid w:val="00394278"/>
    <w:rsid w:val="00394A29"/>
    <w:rsid w:val="0039587A"/>
    <w:rsid w:val="00395B80"/>
    <w:rsid w:val="003A4C81"/>
    <w:rsid w:val="003B114E"/>
    <w:rsid w:val="003B2BAB"/>
    <w:rsid w:val="003B5BDF"/>
    <w:rsid w:val="003C1FC3"/>
    <w:rsid w:val="003D2B2A"/>
    <w:rsid w:val="003D4396"/>
    <w:rsid w:val="003D48D1"/>
    <w:rsid w:val="003D7567"/>
    <w:rsid w:val="003E0095"/>
    <w:rsid w:val="003E2849"/>
    <w:rsid w:val="003E3A28"/>
    <w:rsid w:val="003E40FC"/>
    <w:rsid w:val="003E7DBE"/>
    <w:rsid w:val="003F2693"/>
    <w:rsid w:val="003F42AA"/>
    <w:rsid w:val="003F5245"/>
    <w:rsid w:val="003F54A0"/>
    <w:rsid w:val="003F5B7A"/>
    <w:rsid w:val="003F7AD6"/>
    <w:rsid w:val="004004E6"/>
    <w:rsid w:val="004025E8"/>
    <w:rsid w:val="00404C6A"/>
    <w:rsid w:val="00405B4D"/>
    <w:rsid w:val="0041220D"/>
    <w:rsid w:val="004142DA"/>
    <w:rsid w:val="00416598"/>
    <w:rsid w:val="0041753B"/>
    <w:rsid w:val="004210FE"/>
    <w:rsid w:val="00430414"/>
    <w:rsid w:val="00437620"/>
    <w:rsid w:val="004439F8"/>
    <w:rsid w:val="00446EDE"/>
    <w:rsid w:val="004501EC"/>
    <w:rsid w:val="0045189D"/>
    <w:rsid w:val="00454D56"/>
    <w:rsid w:val="00460BD1"/>
    <w:rsid w:val="0046227A"/>
    <w:rsid w:val="004623DD"/>
    <w:rsid w:val="0047134F"/>
    <w:rsid w:val="00487657"/>
    <w:rsid w:val="0049061D"/>
    <w:rsid w:val="0049749A"/>
    <w:rsid w:val="004A2CE5"/>
    <w:rsid w:val="004A3A16"/>
    <w:rsid w:val="004B0E21"/>
    <w:rsid w:val="004B5900"/>
    <w:rsid w:val="004B5EBA"/>
    <w:rsid w:val="004C1D7C"/>
    <w:rsid w:val="004C29D7"/>
    <w:rsid w:val="004D0910"/>
    <w:rsid w:val="004D6807"/>
    <w:rsid w:val="004D6AD3"/>
    <w:rsid w:val="004D6B0B"/>
    <w:rsid w:val="004D716B"/>
    <w:rsid w:val="004E02B2"/>
    <w:rsid w:val="004E12ED"/>
    <w:rsid w:val="004E37F6"/>
    <w:rsid w:val="004E3D08"/>
    <w:rsid w:val="004E7E6A"/>
    <w:rsid w:val="004F2FFF"/>
    <w:rsid w:val="004F3FA9"/>
    <w:rsid w:val="00501341"/>
    <w:rsid w:val="0052003B"/>
    <w:rsid w:val="00532DB9"/>
    <w:rsid w:val="00542BC0"/>
    <w:rsid w:val="00543EAF"/>
    <w:rsid w:val="00551EAA"/>
    <w:rsid w:val="00552198"/>
    <w:rsid w:val="0055540A"/>
    <w:rsid w:val="005602D9"/>
    <w:rsid w:val="005707A7"/>
    <w:rsid w:val="0057761B"/>
    <w:rsid w:val="00577D01"/>
    <w:rsid w:val="0058328E"/>
    <w:rsid w:val="0058446F"/>
    <w:rsid w:val="00585CC5"/>
    <w:rsid w:val="005865C0"/>
    <w:rsid w:val="005903A3"/>
    <w:rsid w:val="0059045C"/>
    <w:rsid w:val="005910F2"/>
    <w:rsid w:val="00591B4B"/>
    <w:rsid w:val="005936AC"/>
    <w:rsid w:val="005B138B"/>
    <w:rsid w:val="005B27D8"/>
    <w:rsid w:val="005B2DC4"/>
    <w:rsid w:val="005C1C40"/>
    <w:rsid w:val="005C30D7"/>
    <w:rsid w:val="005C5002"/>
    <w:rsid w:val="005C6550"/>
    <w:rsid w:val="005D33CB"/>
    <w:rsid w:val="005D3DEB"/>
    <w:rsid w:val="005D695A"/>
    <w:rsid w:val="005E4BDE"/>
    <w:rsid w:val="005E582C"/>
    <w:rsid w:val="005E632F"/>
    <w:rsid w:val="005E70EB"/>
    <w:rsid w:val="005F3B2C"/>
    <w:rsid w:val="005F6DF6"/>
    <w:rsid w:val="006061CB"/>
    <w:rsid w:val="0061428E"/>
    <w:rsid w:val="0062343D"/>
    <w:rsid w:val="006303EE"/>
    <w:rsid w:val="006437FC"/>
    <w:rsid w:val="00647D41"/>
    <w:rsid w:val="00652721"/>
    <w:rsid w:val="0065787B"/>
    <w:rsid w:val="006702E2"/>
    <w:rsid w:val="00673A2D"/>
    <w:rsid w:val="00677B87"/>
    <w:rsid w:val="00681A13"/>
    <w:rsid w:val="00683D87"/>
    <w:rsid w:val="00687010"/>
    <w:rsid w:val="0069343F"/>
    <w:rsid w:val="00694861"/>
    <w:rsid w:val="006A3BD6"/>
    <w:rsid w:val="006B2D84"/>
    <w:rsid w:val="006C49DE"/>
    <w:rsid w:val="006D0EF1"/>
    <w:rsid w:val="006D1524"/>
    <w:rsid w:val="006E450F"/>
    <w:rsid w:val="006F2FAA"/>
    <w:rsid w:val="006F3A6F"/>
    <w:rsid w:val="006F4EB6"/>
    <w:rsid w:val="006F5B41"/>
    <w:rsid w:val="00705396"/>
    <w:rsid w:val="0071078D"/>
    <w:rsid w:val="007143BC"/>
    <w:rsid w:val="00714A49"/>
    <w:rsid w:val="007234D6"/>
    <w:rsid w:val="00731BA7"/>
    <w:rsid w:val="0073492A"/>
    <w:rsid w:val="00734B0E"/>
    <w:rsid w:val="007478C4"/>
    <w:rsid w:val="00747FBE"/>
    <w:rsid w:val="00751D23"/>
    <w:rsid w:val="007541BC"/>
    <w:rsid w:val="007557B7"/>
    <w:rsid w:val="0075609F"/>
    <w:rsid w:val="0076714B"/>
    <w:rsid w:val="007716B8"/>
    <w:rsid w:val="00774160"/>
    <w:rsid w:val="0078457E"/>
    <w:rsid w:val="00787D7E"/>
    <w:rsid w:val="0079230A"/>
    <w:rsid w:val="00795178"/>
    <w:rsid w:val="007A0A67"/>
    <w:rsid w:val="007A2457"/>
    <w:rsid w:val="007A47AE"/>
    <w:rsid w:val="007B53C5"/>
    <w:rsid w:val="007B62B1"/>
    <w:rsid w:val="007C3767"/>
    <w:rsid w:val="007D51AF"/>
    <w:rsid w:val="007D5D9E"/>
    <w:rsid w:val="007E2579"/>
    <w:rsid w:val="007E49E4"/>
    <w:rsid w:val="007E4FA2"/>
    <w:rsid w:val="007F2473"/>
    <w:rsid w:val="007F755D"/>
    <w:rsid w:val="00800C47"/>
    <w:rsid w:val="0080176C"/>
    <w:rsid w:val="0080338B"/>
    <w:rsid w:val="0080651D"/>
    <w:rsid w:val="00806A20"/>
    <w:rsid w:val="008175EC"/>
    <w:rsid w:val="008214EA"/>
    <w:rsid w:val="00836982"/>
    <w:rsid w:val="008475A0"/>
    <w:rsid w:val="00854668"/>
    <w:rsid w:val="0086250A"/>
    <w:rsid w:val="00874E79"/>
    <w:rsid w:val="00877560"/>
    <w:rsid w:val="00882A44"/>
    <w:rsid w:val="0088432A"/>
    <w:rsid w:val="008A086D"/>
    <w:rsid w:val="008A313A"/>
    <w:rsid w:val="008A3F7F"/>
    <w:rsid w:val="008B55F0"/>
    <w:rsid w:val="008D7C36"/>
    <w:rsid w:val="008E0226"/>
    <w:rsid w:val="008E0724"/>
    <w:rsid w:val="008E21DA"/>
    <w:rsid w:val="008F1716"/>
    <w:rsid w:val="008F1A38"/>
    <w:rsid w:val="008F6754"/>
    <w:rsid w:val="00903939"/>
    <w:rsid w:val="00905E7F"/>
    <w:rsid w:val="00906B3B"/>
    <w:rsid w:val="00914929"/>
    <w:rsid w:val="00920BB4"/>
    <w:rsid w:val="00921741"/>
    <w:rsid w:val="0092364B"/>
    <w:rsid w:val="00931877"/>
    <w:rsid w:val="009335A4"/>
    <w:rsid w:val="00935038"/>
    <w:rsid w:val="0093602D"/>
    <w:rsid w:val="00937ADB"/>
    <w:rsid w:val="009414F8"/>
    <w:rsid w:val="00943B7A"/>
    <w:rsid w:val="0096046F"/>
    <w:rsid w:val="00961BEE"/>
    <w:rsid w:val="00967B07"/>
    <w:rsid w:val="00972A39"/>
    <w:rsid w:val="00972B33"/>
    <w:rsid w:val="00972BBE"/>
    <w:rsid w:val="0098704E"/>
    <w:rsid w:val="00987B11"/>
    <w:rsid w:val="009942A5"/>
    <w:rsid w:val="009A4D3E"/>
    <w:rsid w:val="009A7024"/>
    <w:rsid w:val="009B03FF"/>
    <w:rsid w:val="009B1449"/>
    <w:rsid w:val="009B2CC0"/>
    <w:rsid w:val="009B2E94"/>
    <w:rsid w:val="009C2A91"/>
    <w:rsid w:val="009C2AA3"/>
    <w:rsid w:val="009D1A05"/>
    <w:rsid w:val="009D321D"/>
    <w:rsid w:val="009D32EA"/>
    <w:rsid w:val="009E2063"/>
    <w:rsid w:val="009F2BBA"/>
    <w:rsid w:val="009F61D1"/>
    <w:rsid w:val="009F66A7"/>
    <w:rsid w:val="009F7DB5"/>
    <w:rsid w:val="00A06C41"/>
    <w:rsid w:val="00A13D38"/>
    <w:rsid w:val="00A153C0"/>
    <w:rsid w:val="00A22583"/>
    <w:rsid w:val="00A2701A"/>
    <w:rsid w:val="00A27425"/>
    <w:rsid w:val="00A34249"/>
    <w:rsid w:val="00A3536E"/>
    <w:rsid w:val="00A40CCB"/>
    <w:rsid w:val="00A414EB"/>
    <w:rsid w:val="00A43D64"/>
    <w:rsid w:val="00A47AD6"/>
    <w:rsid w:val="00A53424"/>
    <w:rsid w:val="00A654CB"/>
    <w:rsid w:val="00A66296"/>
    <w:rsid w:val="00A67F32"/>
    <w:rsid w:val="00A7473E"/>
    <w:rsid w:val="00A82503"/>
    <w:rsid w:val="00A82DEA"/>
    <w:rsid w:val="00A83368"/>
    <w:rsid w:val="00A86CC1"/>
    <w:rsid w:val="00AA26EC"/>
    <w:rsid w:val="00AB596D"/>
    <w:rsid w:val="00AC4A65"/>
    <w:rsid w:val="00AD0EC5"/>
    <w:rsid w:val="00AD2E43"/>
    <w:rsid w:val="00AD6F90"/>
    <w:rsid w:val="00AD7A11"/>
    <w:rsid w:val="00AE23AA"/>
    <w:rsid w:val="00AE4C6B"/>
    <w:rsid w:val="00AF26D0"/>
    <w:rsid w:val="00AF486C"/>
    <w:rsid w:val="00B02EB9"/>
    <w:rsid w:val="00B04F8C"/>
    <w:rsid w:val="00B13FFD"/>
    <w:rsid w:val="00B14FC7"/>
    <w:rsid w:val="00B217E5"/>
    <w:rsid w:val="00B21BFB"/>
    <w:rsid w:val="00B23BBB"/>
    <w:rsid w:val="00B2699A"/>
    <w:rsid w:val="00B33494"/>
    <w:rsid w:val="00B33B75"/>
    <w:rsid w:val="00B349BB"/>
    <w:rsid w:val="00B4032E"/>
    <w:rsid w:val="00B42A48"/>
    <w:rsid w:val="00B54BFE"/>
    <w:rsid w:val="00B5799F"/>
    <w:rsid w:val="00B60117"/>
    <w:rsid w:val="00B603FC"/>
    <w:rsid w:val="00B613AB"/>
    <w:rsid w:val="00B671A9"/>
    <w:rsid w:val="00B67B3A"/>
    <w:rsid w:val="00B80AF3"/>
    <w:rsid w:val="00B8189D"/>
    <w:rsid w:val="00B81A2B"/>
    <w:rsid w:val="00B8218D"/>
    <w:rsid w:val="00B85C62"/>
    <w:rsid w:val="00B93170"/>
    <w:rsid w:val="00B97B34"/>
    <w:rsid w:val="00BA0163"/>
    <w:rsid w:val="00BA0AC8"/>
    <w:rsid w:val="00BA2442"/>
    <w:rsid w:val="00BA5BDC"/>
    <w:rsid w:val="00BB0001"/>
    <w:rsid w:val="00BB0F59"/>
    <w:rsid w:val="00BB1A5C"/>
    <w:rsid w:val="00BB692B"/>
    <w:rsid w:val="00BC0EA8"/>
    <w:rsid w:val="00BC141C"/>
    <w:rsid w:val="00BC32FE"/>
    <w:rsid w:val="00BC3DE3"/>
    <w:rsid w:val="00BD37D4"/>
    <w:rsid w:val="00BD72B3"/>
    <w:rsid w:val="00BE7572"/>
    <w:rsid w:val="00BF12C1"/>
    <w:rsid w:val="00C0266D"/>
    <w:rsid w:val="00C02671"/>
    <w:rsid w:val="00C048DC"/>
    <w:rsid w:val="00C100AF"/>
    <w:rsid w:val="00C21CC8"/>
    <w:rsid w:val="00C3003B"/>
    <w:rsid w:val="00C30BE8"/>
    <w:rsid w:val="00C442BE"/>
    <w:rsid w:val="00C45A1D"/>
    <w:rsid w:val="00C52A00"/>
    <w:rsid w:val="00C60A6A"/>
    <w:rsid w:val="00C6350B"/>
    <w:rsid w:val="00C70E1E"/>
    <w:rsid w:val="00C71395"/>
    <w:rsid w:val="00C73369"/>
    <w:rsid w:val="00C74E91"/>
    <w:rsid w:val="00C77B6D"/>
    <w:rsid w:val="00C86204"/>
    <w:rsid w:val="00C92AC2"/>
    <w:rsid w:val="00C94659"/>
    <w:rsid w:val="00C94CB3"/>
    <w:rsid w:val="00C9568F"/>
    <w:rsid w:val="00C96511"/>
    <w:rsid w:val="00C971BE"/>
    <w:rsid w:val="00CA0CF1"/>
    <w:rsid w:val="00CB0272"/>
    <w:rsid w:val="00CB05DB"/>
    <w:rsid w:val="00CB07EC"/>
    <w:rsid w:val="00CC63BC"/>
    <w:rsid w:val="00CD29F0"/>
    <w:rsid w:val="00CD7538"/>
    <w:rsid w:val="00CD7A59"/>
    <w:rsid w:val="00CE2E36"/>
    <w:rsid w:val="00CE5B91"/>
    <w:rsid w:val="00CF2E73"/>
    <w:rsid w:val="00CF4A56"/>
    <w:rsid w:val="00CF53C2"/>
    <w:rsid w:val="00D00CB7"/>
    <w:rsid w:val="00D02E3C"/>
    <w:rsid w:val="00D069EC"/>
    <w:rsid w:val="00D117BB"/>
    <w:rsid w:val="00D123B3"/>
    <w:rsid w:val="00D16C59"/>
    <w:rsid w:val="00D338A3"/>
    <w:rsid w:val="00D35708"/>
    <w:rsid w:val="00D42FBC"/>
    <w:rsid w:val="00D43F5D"/>
    <w:rsid w:val="00D50FD1"/>
    <w:rsid w:val="00D5105E"/>
    <w:rsid w:val="00D52193"/>
    <w:rsid w:val="00D52DAE"/>
    <w:rsid w:val="00D53E17"/>
    <w:rsid w:val="00D649E5"/>
    <w:rsid w:val="00D7564F"/>
    <w:rsid w:val="00D766D3"/>
    <w:rsid w:val="00D81090"/>
    <w:rsid w:val="00D932F5"/>
    <w:rsid w:val="00D93527"/>
    <w:rsid w:val="00D93559"/>
    <w:rsid w:val="00D93D0B"/>
    <w:rsid w:val="00D94A50"/>
    <w:rsid w:val="00DA5DC2"/>
    <w:rsid w:val="00DB0CBA"/>
    <w:rsid w:val="00DB0D33"/>
    <w:rsid w:val="00DB7D3A"/>
    <w:rsid w:val="00DC311D"/>
    <w:rsid w:val="00DC5B5B"/>
    <w:rsid w:val="00DD0429"/>
    <w:rsid w:val="00DD423E"/>
    <w:rsid w:val="00DE1192"/>
    <w:rsid w:val="00DE22D1"/>
    <w:rsid w:val="00DE3630"/>
    <w:rsid w:val="00DF4D6F"/>
    <w:rsid w:val="00DF650B"/>
    <w:rsid w:val="00DF75A6"/>
    <w:rsid w:val="00E065F2"/>
    <w:rsid w:val="00E12562"/>
    <w:rsid w:val="00E133DE"/>
    <w:rsid w:val="00E146B1"/>
    <w:rsid w:val="00E14A60"/>
    <w:rsid w:val="00E216ED"/>
    <w:rsid w:val="00E22546"/>
    <w:rsid w:val="00E2742F"/>
    <w:rsid w:val="00E32B12"/>
    <w:rsid w:val="00E33784"/>
    <w:rsid w:val="00E3397B"/>
    <w:rsid w:val="00E34490"/>
    <w:rsid w:val="00E6226D"/>
    <w:rsid w:val="00E66210"/>
    <w:rsid w:val="00E7328E"/>
    <w:rsid w:val="00E73FB7"/>
    <w:rsid w:val="00E77E56"/>
    <w:rsid w:val="00E84A32"/>
    <w:rsid w:val="00E933E1"/>
    <w:rsid w:val="00E94F12"/>
    <w:rsid w:val="00EA2343"/>
    <w:rsid w:val="00EA40DA"/>
    <w:rsid w:val="00EA564A"/>
    <w:rsid w:val="00EA6D8B"/>
    <w:rsid w:val="00EA7CE0"/>
    <w:rsid w:val="00EB33EB"/>
    <w:rsid w:val="00EB3E0F"/>
    <w:rsid w:val="00EC5342"/>
    <w:rsid w:val="00ED5178"/>
    <w:rsid w:val="00EF259E"/>
    <w:rsid w:val="00EF5252"/>
    <w:rsid w:val="00EF7E30"/>
    <w:rsid w:val="00F03338"/>
    <w:rsid w:val="00F07D07"/>
    <w:rsid w:val="00F07F92"/>
    <w:rsid w:val="00F10477"/>
    <w:rsid w:val="00F128A5"/>
    <w:rsid w:val="00F21979"/>
    <w:rsid w:val="00F26104"/>
    <w:rsid w:val="00F27653"/>
    <w:rsid w:val="00F37489"/>
    <w:rsid w:val="00F44933"/>
    <w:rsid w:val="00F47459"/>
    <w:rsid w:val="00F5234A"/>
    <w:rsid w:val="00F54862"/>
    <w:rsid w:val="00F616C5"/>
    <w:rsid w:val="00F63558"/>
    <w:rsid w:val="00F667FA"/>
    <w:rsid w:val="00F80668"/>
    <w:rsid w:val="00F82D42"/>
    <w:rsid w:val="00F85A0B"/>
    <w:rsid w:val="00F86F52"/>
    <w:rsid w:val="00F902C7"/>
    <w:rsid w:val="00F927CF"/>
    <w:rsid w:val="00F92ED8"/>
    <w:rsid w:val="00F9319D"/>
    <w:rsid w:val="00FA011D"/>
    <w:rsid w:val="00FA0437"/>
    <w:rsid w:val="00FA7618"/>
    <w:rsid w:val="00FB43A8"/>
    <w:rsid w:val="00FB7455"/>
    <w:rsid w:val="00FC005F"/>
    <w:rsid w:val="00FC534E"/>
    <w:rsid w:val="00FC5F62"/>
    <w:rsid w:val="00FC728C"/>
    <w:rsid w:val="00FD30B5"/>
    <w:rsid w:val="00FD567E"/>
    <w:rsid w:val="00FE1D46"/>
    <w:rsid w:val="00FE3FEF"/>
    <w:rsid w:val="00FE4B86"/>
    <w:rsid w:val="00FE5D0D"/>
    <w:rsid w:val="00FE65D9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FD61E-0271-46EF-8759-BC2891413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20</Pages>
  <Words>15617</Words>
  <Characters>8903</Characters>
  <Application>Microsoft Office Word</Application>
  <DocSecurity>0</DocSecurity>
  <Lines>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193</cp:revision>
  <cp:lastPrinted>2024-12-26T07:59:00Z</cp:lastPrinted>
  <dcterms:created xsi:type="dcterms:W3CDTF">2023-12-15T12:45:00Z</dcterms:created>
  <dcterms:modified xsi:type="dcterms:W3CDTF">2026-08-17T11:56:00Z</dcterms:modified>
</cp:coreProperties>
</file>