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85624" w14:textId="77777777" w:rsidR="007901F2" w:rsidRPr="007F38E5" w:rsidRDefault="007901F2" w:rsidP="007901F2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EBA793F" wp14:editId="72CA1F3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D81DE" w14:textId="77777777" w:rsidR="007901F2" w:rsidRPr="007F38E5" w:rsidRDefault="007901F2" w:rsidP="007901F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0F0BE384" w14:textId="77777777" w:rsidR="007901F2" w:rsidRPr="007F38E5" w:rsidRDefault="007901F2" w:rsidP="00790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EC79D35" w14:textId="77777777" w:rsidR="009811DE" w:rsidRDefault="009811DE" w:rsidP="00790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623E577" w14:textId="7C75D05E" w:rsidR="007901F2" w:rsidRPr="007F38E5" w:rsidRDefault="007901F2" w:rsidP="00790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A26EE02" w14:textId="77777777" w:rsidR="007901F2" w:rsidRPr="007F38E5" w:rsidRDefault="007901F2" w:rsidP="00790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858C29" w14:textId="0BE0D34C" w:rsidR="007901F2" w:rsidRPr="007F38E5" w:rsidRDefault="007901F2" w:rsidP="007901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9811DE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» ч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ерв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 </w:t>
      </w:r>
      <w:r w:rsidR="009811D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9811D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1019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85EB4AB" w14:textId="77777777" w:rsidR="007901F2" w:rsidRPr="007F38E5" w:rsidRDefault="007901F2" w:rsidP="007901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445F1AB" w14:textId="77777777" w:rsidR="007901F2" w:rsidRPr="007F38E5" w:rsidRDefault="007901F2" w:rsidP="007901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A550D07" w14:textId="77777777" w:rsidR="007901F2" w:rsidRPr="007F38E5" w:rsidRDefault="007901F2" w:rsidP="007901F2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3BE1B290" w14:textId="77777777" w:rsidR="007901F2" w:rsidRPr="007F38E5" w:rsidRDefault="007901F2" w:rsidP="007901F2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C8C232A" w14:textId="77777777" w:rsidR="007901F2" w:rsidRPr="007F38E5" w:rsidRDefault="007901F2" w:rsidP="007901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Блошка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Романа Олеговича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на вул. </w:t>
      </w:r>
      <w:r>
        <w:rPr>
          <w:rFonts w:ascii="Times New Roman" w:hAnsi="Times New Roman" w:cs="Times New Roman"/>
          <w:sz w:val="28"/>
          <w:szCs w:val="28"/>
          <w:lang w:val="uk-UA"/>
        </w:rPr>
        <w:t>Луговій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Договір про поділ </w:t>
      </w:r>
      <w:r>
        <w:rPr>
          <w:rFonts w:ascii="Times New Roman" w:hAnsi="Times New Roman" w:cs="Times New Roman"/>
          <w:sz w:val="28"/>
          <w:szCs w:val="28"/>
          <w:lang w:val="uk-UA"/>
        </w:rPr>
        <w:t>житлового будинку,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r>
        <w:rPr>
          <w:rFonts w:ascii="Times New Roman" w:hAnsi="Times New Roman" w:cs="Times New Roman"/>
          <w:sz w:val="28"/>
          <w:szCs w:val="28"/>
          <w:lang w:val="uk-UA"/>
        </w:rPr>
        <w:t>Голуб Н.М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. 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29.04.2024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616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72DEED5" w14:textId="77777777" w:rsidR="007901F2" w:rsidRPr="007F38E5" w:rsidRDefault="007901F2" w:rsidP="007901F2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08301C6D" w14:textId="4B16B013" w:rsidR="007901F2" w:rsidRPr="007F38E5" w:rsidRDefault="007901F2" w:rsidP="007901F2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178,9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92,7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01:02:0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0152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Петрівці, вулиця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Лугов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18-Б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8BF3A2B" w14:textId="77777777" w:rsidR="007901F2" w:rsidRPr="007F38E5" w:rsidRDefault="007901F2" w:rsidP="007901F2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Блошку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Роману Олеговичу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1B2762C8" w14:textId="77777777" w:rsidR="007901F2" w:rsidRPr="007F38E5" w:rsidRDefault="007901F2" w:rsidP="007901F2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105605B" w14:textId="77777777" w:rsidR="007901F2" w:rsidRPr="007F38E5" w:rsidRDefault="007901F2" w:rsidP="007901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4E6AC2" w14:textId="77777777" w:rsidR="007901F2" w:rsidRPr="007F38E5" w:rsidRDefault="007901F2" w:rsidP="007901F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627D4E" w14:textId="77777777" w:rsidR="007901F2" w:rsidRPr="009811DE" w:rsidRDefault="007901F2" w:rsidP="007901F2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9811DE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9811D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9811D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811D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9811D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9811DE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9811DE">
        <w:rPr>
          <w:rFonts w:ascii="Times New Roman" w:hAnsi="Times New Roman" w:cs="Times New Roman"/>
          <w:i/>
          <w:iCs/>
        </w:rPr>
        <w:br/>
      </w:r>
    </w:p>
    <w:p w14:paraId="726DD13B" w14:textId="77777777" w:rsidR="007901F2" w:rsidRPr="007F38E5" w:rsidRDefault="007901F2" w:rsidP="007901F2">
      <w:pPr>
        <w:spacing w:after="0" w:line="240" w:lineRule="auto"/>
        <w:rPr>
          <w:rFonts w:ascii="Times New Roman" w:hAnsi="Times New Roman" w:cs="Times New Roman"/>
        </w:rPr>
      </w:pPr>
    </w:p>
    <w:p w14:paraId="7A00B19A" w14:textId="77777777" w:rsidR="007901F2" w:rsidRPr="007F38E5" w:rsidRDefault="007901F2" w:rsidP="007901F2">
      <w:pPr>
        <w:spacing w:after="0" w:line="240" w:lineRule="auto"/>
        <w:rPr>
          <w:rFonts w:ascii="Times New Roman" w:hAnsi="Times New Roman" w:cs="Times New Roman"/>
        </w:rPr>
      </w:pPr>
    </w:p>
    <w:p w14:paraId="07AA53D0" w14:textId="77777777" w:rsidR="007901F2" w:rsidRPr="007F38E5" w:rsidRDefault="007901F2" w:rsidP="007901F2">
      <w:pPr>
        <w:spacing w:after="0" w:line="240" w:lineRule="auto"/>
        <w:rPr>
          <w:rFonts w:ascii="Times New Roman" w:hAnsi="Times New Roman" w:cs="Times New Roman"/>
        </w:rPr>
      </w:pPr>
    </w:p>
    <w:p w14:paraId="2C5E1793" w14:textId="77777777" w:rsidR="007901F2" w:rsidRPr="007F38E5" w:rsidRDefault="007901F2" w:rsidP="007901F2">
      <w:pPr>
        <w:spacing w:after="0" w:line="240" w:lineRule="auto"/>
        <w:rPr>
          <w:rFonts w:ascii="Times New Roman" w:hAnsi="Times New Roman" w:cs="Times New Roman"/>
        </w:rPr>
      </w:pPr>
    </w:p>
    <w:p w14:paraId="30BB210B" w14:textId="77777777" w:rsidR="007901F2" w:rsidRPr="007F38E5" w:rsidRDefault="007901F2" w:rsidP="007901F2">
      <w:pPr>
        <w:spacing w:after="0" w:line="240" w:lineRule="auto"/>
        <w:rPr>
          <w:rFonts w:ascii="Times New Roman" w:hAnsi="Times New Roman" w:cs="Times New Roman"/>
        </w:rPr>
      </w:pPr>
    </w:p>
    <w:p w14:paraId="15EF7725" w14:textId="77777777" w:rsidR="007901F2" w:rsidRPr="007F38E5" w:rsidRDefault="007901F2" w:rsidP="007901F2">
      <w:pPr>
        <w:spacing w:after="0" w:line="240" w:lineRule="auto"/>
        <w:rPr>
          <w:rFonts w:ascii="Times New Roman" w:hAnsi="Times New Roman" w:cs="Times New Roman"/>
        </w:rPr>
      </w:pPr>
    </w:p>
    <w:sectPr w:rsidR="007901F2" w:rsidRPr="007F38E5" w:rsidSect="009811D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25B7"/>
    <w:rsid w:val="00030C4E"/>
    <w:rsid w:val="00751E3E"/>
    <w:rsid w:val="007901F2"/>
    <w:rsid w:val="007925B7"/>
    <w:rsid w:val="009811DE"/>
    <w:rsid w:val="00CA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635F"/>
  <w15:docId w15:val="{0BCCECB1-0807-423B-9F86-C32340253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901F2"/>
  </w:style>
  <w:style w:type="paragraph" w:styleId="a3">
    <w:name w:val="Balloon Text"/>
    <w:basedOn w:val="a"/>
    <w:link w:val="a4"/>
    <w:uiPriority w:val="99"/>
    <w:semiHidden/>
    <w:unhideWhenUsed/>
    <w:rsid w:val="0079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901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980</Words>
  <Characters>560</Characters>
  <Application>Microsoft Office Word</Application>
  <DocSecurity>0</DocSecurity>
  <Lines>4</Lines>
  <Paragraphs>3</Paragraphs>
  <ScaleCrop>false</ScaleCrop>
  <Company>SPecialiST RePack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2024-06-24T07:37:00Z</cp:lastPrinted>
  <dcterms:created xsi:type="dcterms:W3CDTF">2024-06-04T07:38:00Z</dcterms:created>
  <dcterms:modified xsi:type="dcterms:W3CDTF">2024-06-24T07:37:00Z</dcterms:modified>
</cp:coreProperties>
</file>