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98FCA" w14:textId="77777777" w:rsidR="00E731F7" w:rsidRDefault="00E731F7" w:rsidP="00E731F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1D406E3" wp14:editId="6E19238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E2E19" w14:textId="77777777" w:rsidR="00E731F7" w:rsidRPr="007160FC" w:rsidRDefault="00E731F7" w:rsidP="00E731F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7BB3657" w14:textId="77777777" w:rsidR="00E731F7" w:rsidRDefault="00E731F7" w:rsidP="00E731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B6928C3" w14:textId="77777777" w:rsidR="0069196E" w:rsidRDefault="0069196E" w:rsidP="00E731F7">
      <w:pPr>
        <w:jc w:val="center"/>
        <w:rPr>
          <w:b/>
          <w:sz w:val="28"/>
          <w:szCs w:val="28"/>
          <w:lang w:val="uk-UA"/>
        </w:rPr>
      </w:pPr>
    </w:p>
    <w:p w14:paraId="6420AFD3" w14:textId="237A71B6" w:rsidR="00E731F7" w:rsidRDefault="00E731F7" w:rsidP="00E731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506142F" w14:textId="77777777" w:rsidR="00E731F7" w:rsidRDefault="00E731F7" w:rsidP="00E731F7">
      <w:pPr>
        <w:jc w:val="center"/>
        <w:rPr>
          <w:b/>
          <w:sz w:val="28"/>
          <w:szCs w:val="28"/>
          <w:lang w:val="uk-UA"/>
        </w:rPr>
      </w:pPr>
    </w:p>
    <w:p w14:paraId="65412371" w14:textId="32AF0BFF" w:rsidR="00E731F7" w:rsidRDefault="00E731F7" w:rsidP="00E731F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     </w:t>
      </w:r>
      <w:r w:rsidR="0069196E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69196E">
        <w:rPr>
          <w:b/>
          <w:i/>
          <w:sz w:val="28"/>
          <w:szCs w:val="28"/>
          <w:lang w:val="uk-UA"/>
        </w:rPr>
        <w:t xml:space="preserve"> 1313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EF99420" w14:textId="77777777" w:rsidR="00E731F7" w:rsidRDefault="00E731F7" w:rsidP="00E731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7B43C96" w14:textId="77777777" w:rsidR="00E731F7" w:rsidRDefault="00E731F7" w:rsidP="00E731F7">
      <w:pPr>
        <w:rPr>
          <w:b/>
          <w:sz w:val="28"/>
          <w:szCs w:val="28"/>
          <w:lang w:val="uk-UA"/>
        </w:rPr>
      </w:pPr>
    </w:p>
    <w:p w14:paraId="7884F95E" w14:textId="77777777" w:rsidR="00E731F7" w:rsidRDefault="00E731F7" w:rsidP="00E731F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05F71CD" w14:textId="77777777" w:rsidR="00E731F7" w:rsidRDefault="00E731F7" w:rsidP="00E731F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89D999F" w14:textId="5B9834FF" w:rsidR="00E731F7" w:rsidRDefault="00E731F7" w:rsidP="00E731F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Чижука Артема Степановича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</w:t>
      </w:r>
      <w:r w:rsidR="00A139DB" w:rsidRPr="00A139DB">
        <w:rPr>
          <w:sz w:val="28"/>
          <w:szCs w:val="28"/>
          <w:lang w:val="uk-UA"/>
        </w:rPr>
        <w:t>101240618987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11B1B91" w14:textId="77777777" w:rsidR="00E731F7" w:rsidRDefault="00E731F7" w:rsidP="00E731F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FD42FF" w14:textId="77777777" w:rsidR="00E731F7" w:rsidRDefault="00E731F7" w:rsidP="00E731F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A0008C1" w14:textId="4AB78489" w:rsidR="00E731F7" w:rsidRDefault="00E731F7" w:rsidP="00E731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119,9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50,8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3221885203:05:170:010</w:t>
      </w:r>
      <w:r w:rsidR="0069196E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Гута-Межигірська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Нагірна, будинок 43-А. </w:t>
      </w:r>
    </w:p>
    <w:p w14:paraId="2E5C9EF8" w14:textId="09C1DAB6" w:rsidR="00E731F7" w:rsidRDefault="00E731F7" w:rsidP="00E731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Чижуку Артему Степановичу</w:t>
      </w:r>
      <w:r>
        <w:rPr>
          <w:sz w:val="28"/>
          <w:szCs w:val="28"/>
          <w:lang w:val="uk-UA"/>
        </w:rPr>
        <w:t>:</w:t>
      </w:r>
    </w:p>
    <w:p w14:paraId="324B552E" w14:textId="77777777" w:rsidR="00E731F7" w:rsidRPr="00131A13" w:rsidRDefault="00E731F7" w:rsidP="00E731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F0F8B53" w14:textId="77777777" w:rsidR="00E731F7" w:rsidRPr="00FB7261" w:rsidRDefault="00E731F7" w:rsidP="00E731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26098D0" w14:textId="77777777" w:rsidR="00E731F7" w:rsidRPr="00210810" w:rsidRDefault="00E731F7" w:rsidP="00E731F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ED33D1A" w14:textId="77777777" w:rsidR="00E731F7" w:rsidRDefault="00E731F7" w:rsidP="00E731F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8DBEA9B" w14:textId="7D6448DE" w:rsidR="00E731F7" w:rsidRPr="0069196E" w:rsidRDefault="00E731F7" w:rsidP="00E731F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69196E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69196E">
        <w:rPr>
          <w:b/>
          <w:i/>
          <w:iCs/>
          <w:sz w:val="28"/>
          <w:szCs w:val="28"/>
          <w:lang w:val="uk-UA"/>
        </w:rPr>
        <w:t xml:space="preserve">   Радіон </w:t>
      </w:r>
      <w:r w:rsidRPr="0069196E">
        <w:rPr>
          <w:b/>
          <w:i/>
          <w:iCs/>
          <w:sz w:val="28"/>
          <w:szCs w:val="28"/>
        </w:rPr>
        <w:t>СТАРЕНЬКИЙ</w:t>
      </w:r>
      <w:r w:rsidRPr="0069196E">
        <w:rPr>
          <w:i/>
          <w:iCs/>
        </w:rPr>
        <w:br/>
      </w:r>
    </w:p>
    <w:p w14:paraId="27C4262F" w14:textId="77777777" w:rsidR="00E731F7" w:rsidRPr="0069196E" w:rsidRDefault="00E731F7" w:rsidP="00E731F7">
      <w:pPr>
        <w:rPr>
          <w:i/>
          <w:iCs/>
        </w:rPr>
      </w:pPr>
    </w:p>
    <w:p w14:paraId="2AF9A5E1" w14:textId="77777777" w:rsidR="00E731F7" w:rsidRPr="0069196E" w:rsidRDefault="00E731F7" w:rsidP="00E731F7">
      <w:pPr>
        <w:rPr>
          <w:i/>
          <w:iCs/>
        </w:rPr>
      </w:pPr>
    </w:p>
    <w:p w14:paraId="465D632F" w14:textId="77777777" w:rsidR="00E731F7" w:rsidRDefault="00E731F7" w:rsidP="00E731F7"/>
    <w:p w14:paraId="07B2CFA1" w14:textId="77777777" w:rsidR="00E731F7" w:rsidRDefault="00E731F7" w:rsidP="00E731F7"/>
    <w:p w14:paraId="42AE2FF5" w14:textId="77777777" w:rsidR="00AC5859" w:rsidRDefault="00AC5859"/>
    <w:sectPr w:rsidR="00AC5859" w:rsidSect="0069196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B51"/>
    <w:rsid w:val="00591D56"/>
    <w:rsid w:val="0069196E"/>
    <w:rsid w:val="00725B51"/>
    <w:rsid w:val="0075477A"/>
    <w:rsid w:val="00A139DB"/>
    <w:rsid w:val="00A72274"/>
    <w:rsid w:val="00AC5859"/>
    <w:rsid w:val="00E7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3D1BE"/>
  <w15:chartTrackingRefBased/>
  <w15:docId w15:val="{09E4FB2F-721D-4C4A-BD70-624B220F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1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73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995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2024-08-13T09:45:00Z</dcterms:created>
  <dcterms:modified xsi:type="dcterms:W3CDTF">2024-08-21T13:12:00Z</dcterms:modified>
</cp:coreProperties>
</file>