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2451F7" w14:textId="77777777" w:rsidR="00086EC6" w:rsidRPr="003113CD" w:rsidRDefault="00086EC6" w:rsidP="00086EC6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3113C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3CF14D36" wp14:editId="102BD98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96326" w14:textId="77777777" w:rsidR="00086EC6" w:rsidRPr="003113CD" w:rsidRDefault="00086EC6" w:rsidP="00086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7B0D6A5D" w14:textId="77777777" w:rsidR="00086EC6" w:rsidRPr="003113CD" w:rsidRDefault="00086EC6" w:rsidP="00086EC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14:paraId="4CB66F84" w14:textId="75FBF87C" w:rsidR="00086EC6" w:rsidRPr="003113CD" w:rsidRDefault="00433C4B" w:rsidP="00086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Вісімдесят перша</w:t>
      </w:r>
      <w:r w:rsidR="00086EC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086EC6"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14:paraId="0DE0ECDA" w14:textId="77777777" w:rsidR="00086EC6" w:rsidRPr="003113CD" w:rsidRDefault="00086EC6" w:rsidP="00086EC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86EC6" w:rsidRPr="003113CD" w14:paraId="44886612" w14:textId="77777777" w:rsidTr="00DC308D">
        <w:tc>
          <w:tcPr>
            <w:tcW w:w="4789" w:type="dxa"/>
          </w:tcPr>
          <w:p w14:paraId="08EB2F21" w14:textId="6B8D0E2E" w:rsidR="00086EC6" w:rsidRPr="003113CD" w:rsidRDefault="00086EC6" w:rsidP="00433C4B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433C4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433C4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лютого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433C4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</w:tcPr>
          <w:p w14:paraId="417BC6DA" w14:textId="2C127092" w:rsidR="00086EC6" w:rsidRPr="003113CD" w:rsidRDefault="00086EC6" w:rsidP="00433C4B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AE61D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BF718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3313</w:t>
            </w:r>
            <w:r w:rsidR="00433C4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086EC6" w:rsidRPr="003113CD" w14:paraId="488F4FB2" w14:textId="77777777" w:rsidTr="00DC308D">
        <w:tc>
          <w:tcPr>
            <w:tcW w:w="9571" w:type="dxa"/>
            <w:gridSpan w:val="2"/>
          </w:tcPr>
          <w:p w14:paraId="3FC0A851" w14:textId="77777777" w:rsidR="00086EC6" w:rsidRPr="003113CD" w:rsidRDefault="00086EC6" w:rsidP="00DC3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14:paraId="5D05F4DB" w14:textId="77777777" w:rsidR="00086EC6" w:rsidRPr="003113CD" w:rsidRDefault="00086EC6" w:rsidP="00DC308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14:paraId="61006208" w14:textId="77777777" w:rsidR="002326E3" w:rsidRDefault="00DF7169" w:rsidP="002326E3">
      <w:pPr>
        <w:tabs>
          <w:tab w:val="left" w:pos="2552"/>
        </w:tabs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AD08C9">
        <w:rPr>
          <w:rFonts w:ascii="Times New Roman" w:hAnsi="Times New Roman" w:cs="Times New Roman"/>
          <w:b/>
          <w:i/>
          <w:sz w:val="26"/>
          <w:szCs w:val="26"/>
          <w:lang w:val="uk-UA"/>
        </w:rPr>
        <w:t>погодження</w:t>
      </w: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штатного розпису </w:t>
      </w:r>
    </w:p>
    <w:p w14:paraId="66BDC2C4" w14:textId="77777777" w:rsidR="00DF7169" w:rsidRDefault="005322AB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комунально</w:t>
      </w:r>
      <w:r w:rsidR="00D904AF">
        <w:rPr>
          <w:rFonts w:ascii="Times New Roman" w:hAnsi="Times New Roman" w:cs="Times New Roman"/>
          <w:b/>
          <w:i/>
          <w:sz w:val="26"/>
          <w:szCs w:val="26"/>
          <w:lang w:val="uk-UA"/>
        </w:rPr>
        <w:t>го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підприємств</w:t>
      </w:r>
      <w:r w:rsidR="00D904AF">
        <w:rPr>
          <w:rFonts w:ascii="Times New Roman" w:hAnsi="Times New Roman" w:cs="Times New Roman"/>
          <w:b/>
          <w:i/>
          <w:sz w:val="26"/>
          <w:szCs w:val="26"/>
          <w:lang w:val="uk-UA"/>
        </w:rPr>
        <w:t>а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Петрівської сільської ради  </w:t>
      </w:r>
    </w:p>
    <w:p w14:paraId="18E5CEB2" w14:textId="77777777" w:rsidR="004E6617" w:rsidRPr="00D02F62" w:rsidRDefault="004E6617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«Пет</w:t>
      </w:r>
      <w:r w:rsidR="004539E5">
        <w:rPr>
          <w:rFonts w:ascii="Times New Roman" w:hAnsi="Times New Roman" w:cs="Times New Roman"/>
          <w:b/>
          <w:i/>
          <w:sz w:val="26"/>
          <w:szCs w:val="26"/>
          <w:lang w:val="uk-UA"/>
        </w:rPr>
        <w:t>рівський комбінат комунальних підприємств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»</w:t>
      </w:r>
    </w:p>
    <w:p w14:paraId="43372EF2" w14:textId="77777777" w:rsidR="005322AB" w:rsidRDefault="005322AB" w:rsidP="00353A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710E12B" w14:textId="52E9CE80" w:rsidR="00753EC3" w:rsidRDefault="00DB7404" w:rsidP="00353A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</w:t>
      </w:r>
      <w:r w:rsidR="009349ED">
        <w:rPr>
          <w:rFonts w:ascii="Times New Roman" w:hAnsi="Times New Roman" w:cs="Times New Roman"/>
          <w:sz w:val="26"/>
          <w:szCs w:val="26"/>
          <w:lang w:val="uk-UA"/>
        </w:rPr>
        <w:t>0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враховуючи висновки і рекомендації постійної комісії сільської ради з питань </w:t>
      </w:r>
      <w:r w:rsidR="007A0D5B" w:rsidRPr="007A0D5B">
        <w:rPr>
          <w:rFonts w:ascii="Times New Roman" w:hAnsi="Times New Roman" w:cs="Times New Roman"/>
          <w:sz w:val="26"/>
          <w:szCs w:val="26"/>
          <w:lang w:val="uk-UA"/>
        </w:rPr>
        <w:t>комунальної власності, приватизації, житлово-комунального господарства, розвитку промисловості</w:t>
      </w:r>
      <w:r w:rsidR="00F42384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</w:p>
    <w:p w14:paraId="1D9AEDA3" w14:textId="77777777" w:rsidR="00353A71" w:rsidRPr="00D02F62" w:rsidRDefault="00353A71" w:rsidP="00353A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B9B56D6" w14:textId="77777777" w:rsidR="000B4923" w:rsidRPr="00D02F62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715F3AAA" w14:textId="77777777" w:rsidR="00EE1A76" w:rsidRPr="00D02F62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D5A6D50" w14:textId="0EE120E2" w:rsidR="00011871" w:rsidRPr="00D02F62" w:rsidRDefault="00905F36" w:rsidP="00D904A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Погодити </w:t>
      </w:r>
      <w:r w:rsidR="00D904AF">
        <w:rPr>
          <w:rFonts w:ascii="Times New Roman" w:hAnsi="Times New Roman" w:cs="Times New Roman"/>
          <w:sz w:val="26"/>
          <w:szCs w:val="26"/>
          <w:lang w:val="uk-UA"/>
        </w:rPr>
        <w:t>ш</w:t>
      </w:r>
      <w:r w:rsidR="00D904AF" w:rsidRPr="00D904AF">
        <w:rPr>
          <w:rFonts w:ascii="Times New Roman" w:hAnsi="Times New Roman" w:cs="Times New Roman"/>
          <w:sz w:val="26"/>
          <w:szCs w:val="26"/>
          <w:lang w:val="uk-UA"/>
        </w:rPr>
        <w:t>татний розпис</w:t>
      </w:r>
      <w:r w:rsidR="00D904AF" w:rsidRPr="004539E5">
        <w:rPr>
          <w:lang w:val="uk-UA"/>
        </w:rPr>
        <w:t xml:space="preserve"> </w:t>
      </w:r>
      <w:r w:rsidR="00D904AF" w:rsidRPr="00D904AF">
        <w:rPr>
          <w:rFonts w:ascii="Times New Roman" w:hAnsi="Times New Roman" w:cs="Times New Roman"/>
          <w:sz w:val="26"/>
          <w:szCs w:val="26"/>
          <w:lang w:val="uk-UA"/>
        </w:rPr>
        <w:t>комунального підприємс</w:t>
      </w:r>
      <w:r w:rsidR="00D904AF">
        <w:rPr>
          <w:rFonts w:ascii="Times New Roman" w:hAnsi="Times New Roman" w:cs="Times New Roman"/>
          <w:sz w:val="26"/>
          <w:szCs w:val="26"/>
          <w:lang w:val="uk-UA"/>
        </w:rPr>
        <w:t xml:space="preserve">тва Петрівської сільської ради </w:t>
      </w:r>
      <w:r w:rsidR="00D904AF" w:rsidRPr="00D904AF">
        <w:rPr>
          <w:rFonts w:ascii="Times New Roman" w:hAnsi="Times New Roman" w:cs="Times New Roman"/>
          <w:sz w:val="26"/>
          <w:szCs w:val="26"/>
          <w:lang w:val="uk-UA"/>
        </w:rPr>
        <w:t xml:space="preserve">«Петрівський комбінат комунальних </w:t>
      </w:r>
      <w:r w:rsidR="004539E5">
        <w:rPr>
          <w:rFonts w:ascii="Times New Roman" w:hAnsi="Times New Roman" w:cs="Times New Roman"/>
          <w:sz w:val="26"/>
          <w:szCs w:val="26"/>
          <w:lang w:val="uk-UA"/>
        </w:rPr>
        <w:t>підприємств</w:t>
      </w:r>
      <w:r w:rsidR="00D904AF" w:rsidRPr="00D904AF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D904AF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EE1A76" w:rsidRPr="00D904A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що дода</w:t>
      </w:r>
      <w:r w:rsidR="00BB654F">
        <w:rPr>
          <w:rFonts w:ascii="Times New Roman" w:hAnsi="Times New Roman" w:cs="Times New Roman"/>
          <w:sz w:val="26"/>
          <w:szCs w:val="26"/>
          <w:lang w:val="uk-UA"/>
        </w:rPr>
        <w:t>є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ться</w:t>
      </w:r>
      <w:r w:rsidR="00BB654F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353A7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41208315" w14:textId="77777777" w:rsidR="0024300E" w:rsidRDefault="00D0232B" w:rsidP="003624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Директору </w:t>
      </w:r>
      <w:r w:rsidR="0024300E" w:rsidRPr="0024300E">
        <w:rPr>
          <w:rFonts w:ascii="Times New Roman" w:hAnsi="Times New Roman" w:cs="Times New Roman"/>
          <w:sz w:val="26"/>
          <w:szCs w:val="26"/>
          <w:lang w:val="uk-UA"/>
        </w:rPr>
        <w:t>комунального підприємства Петрівської сільської ради «Петрівський комбінат комунальних послуг»</w:t>
      </w:r>
      <w:r w:rsidR="0024300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>затвердити погоджен</w:t>
      </w:r>
      <w:r w:rsidR="0024300E">
        <w:rPr>
          <w:rFonts w:ascii="Times New Roman" w:hAnsi="Times New Roman" w:cs="Times New Roman"/>
          <w:sz w:val="26"/>
          <w:szCs w:val="26"/>
          <w:lang w:val="uk-UA"/>
        </w:rPr>
        <w:t>ий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Петрівською сільською радою штатний розпис </w:t>
      </w:r>
      <w:r w:rsidR="0024300E" w:rsidRPr="0024300E">
        <w:rPr>
          <w:rFonts w:ascii="Times New Roman" w:hAnsi="Times New Roman" w:cs="Times New Roman"/>
          <w:sz w:val="26"/>
          <w:szCs w:val="26"/>
          <w:lang w:val="uk-UA"/>
        </w:rPr>
        <w:t xml:space="preserve">комунального підприємства Петрівської сільської ради «Петрівський комбінат комунальних </w:t>
      </w:r>
      <w:r w:rsidR="004539E5" w:rsidRPr="004539E5">
        <w:rPr>
          <w:rFonts w:ascii="Times New Roman" w:hAnsi="Times New Roman" w:cs="Times New Roman"/>
          <w:sz w:val="26"/>
          <w:szCs w:val="26"/>
          <w:lang w:val="uk-UA"/>
        </w:rPr>
        <w:t>підприємств</w:t>
      </w:r>
      <w:r w:rsidR="0024300E" w:rsidRPr="0024300E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197019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7B1B8500" w14:textId="7953A06F" w:rsidR="00F843E8" w:rsidRDefault="00292A02" w:rsidP="00B94BA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F843E8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B94BA2">
        <w:rPr>
          <w:rFonts w:ascii="Times New Roman" w:hAnsi="Times New Roman" w:cs="Times New Roman"/>
          <w:sz w:val="26"/>
          <w:szCs w:val="26"/>
          <w:lang w:val="uk-UA"/>
        </w:rPr>
        <w:t>Визнати таким, що втратило чинність р</w:t>
      </w:r>
      <w:r w:rsidR="00F843E8">
        <w:rPr>
          <w:rFonts w:ascii="Times New Roman" w:hAnsi="Times New Roman" w:cs="Times New Roman"/>
          <w:sz w:val="26"/>
          <w:szCs w:val="26"/>
          <w:lang w:val="uk-UA"/>
        </w:rPr>
        <w:t>ішення Петрівської сільсь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кої ради від </w:t>
      </w:r>
      <w:r w:rsidR="00433C4B">
        <w:rPr>
          <w:rFonts w:ascii="Times New Roman" w:hAnsi="Times New Roman" w:cs="Times New Roman"/>
          <w:sz w:val="26"/>
          <w:szCs w:val="26"/>
          <w:lang w:val="uk-UA"/>
        </w:rPr>
        <w:t>23.12.2025 року № 3180</w:t>
      </w:r>
      <w:r w:rsidR="00F843E8" w:rsidRPr="00043D1E">
        <w:rPr>
          <w:lang w:val="uk-UA"/>
        </w:rPr>
        <w:t xml:space="preserve"> </w:t>
      </w:r>
      <w:r w:rsidR="00F843E8">
        <w:rPr>
          <w:lang w:val="uk-UA"/>
        </w:rPr>
        <w:t>«</w:t>
      </w:r>
      <w:r w:rsidR="00F843E8" w:rsidRPr="00043D1E">
        <w:rPr>
          <w:rFonts w:ascii="Times New Roman" w:hAnsi="Times New Roman" w:cs="Times New Roman"/>
          <w:sz w:val="26"/>
          <w:szCs w:val="26"/>
          <w:lang w:val="uk-UA"/>
        </w:rPr>
        <w:t>П</w:t>
      </w:r>
      <w:r w:rsidR="00F843E8">
        <w:rPr>
          <w:rFonts w:ascii="Times New Roman" w:hAnsi="Times New Roman" w:cs="Times New Roman"/>
          <w:sz w:val="26"/>
          <w:szCs w:val="26"/>
          <w:lang w:val="uk-UA"/>
        </w:rPr>
        <w:t xml:space="preserve">ро погодження штатного розпису </w:t>
      </w:r>
      <w:r w:rsidR="00F843E8" w:rsidRPr="00043D1E">
        <w:rPr>
          <w:rFonts w:ascii="Times New Roman" w:hAnsi="Times New Roman" w:cs="Times New Roman"/>
          <w:sz w:val="26"/>
          <w:szCs w:val="26"/>
          <w:lang w:val="uk-UA"/>
        </w:rPr>
        <w:t>комунального підприємст</w:t>
      </w:r>
      <w:r w:rsidR="00F843E8">
        <w:rPr>
          <w:rFonts w:ascii="Times New Roman" w:hAnsi="Times New Roman" w:cs="Times New Roman"/>
          <w:sz w:val="26"/>
          <w:szCs w:val="26"/>
          <w:lang w:val="uk-UA"/>
        </w:rPr>
        <w:t xml:space="preserve">ва Петрівської сільської ради  </w:t>
      </w:r>
      <w:r w:rsidR="00F843E8" w:rsidRPr="00043D1E">
        <w:rPr>
          <w:rFonts w:ascii="Times New Roman" w:hAnsi="Times New Roman" w:cs="Times New Roman"/>
          <w:sz w:val="26"/>
          <w:szCs w:val="26"/>
          <w:lang w:val="uk-UA"/>
        </w:rPr>
        <w:t xml:space="preserve">«Петрівський комбінат комунальних </w:t>
      </w:r>
      <w:r w:rsidR="00F843E8" w:rsidRPr="004539E5">
        <w:rPr>
          <w:rFonts w:ascii="Times New Roman" w:hAnsi="Times New Roman" w:cs="Times New Roman"/>
          <w:sz w:val="26"/>
          <w:szCs w:val="26"/>
          <w:lang w:val="uk-UA"/>
        </w:rPr>
        <w:t>підприємств</w:t>
      </w:r>
      <w:r w:rsidR="00F843E8" w:rsidRPr="00043D1E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B94BA2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618E6F6D" w14:textId="24E7C30D" w:rsidR="00292A02" w:rsidRPr="00292A02" w:rsidRDefault="00292A02" w:rsidP="00292A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Pr="00292A02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застосовується з </w:t>
      </w:r>
      <w:r>
        <w:rPr>
          <w:rFonts w:ascii="Times New Roman" w:hAnsi="Times New Roman" w:cs="Times New Roman"/>
          <w:sz w:val="26"/>
          <w:szCs w:val="26"/>
          <w:lang w:val="uk-UA"/>
        </w:rPr>
        <w:t>01</w:t>
      </w:r>
      <w:r w:rsidRPr="00292A0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33C4B">
        <w:rPr>
          <w:rFonts w:ascii="Times New Roman" w:hAnsi="Times New Roman" w:cs="Times New Roman"/>
          <w:sz w:val="26"/>
          <w:szCs w:val="26"/>
          <w:lang w:val="uk-UA"/>
        </w:rPr>
        <w:t>березн</w:t>
      </w:r>
      <w:r>
        <w:rPr>
          <w:rFonts w:ascii="Times New Roman" w:hAnsi="Times New Roman" w:cs="Times New Roman"/>
          <w:sz w:val="26"/>
          <w:szCs w:val="26"/>
          <w:lang w:val="uk-UA"/>
        </w:rPr>
        <w:t>я</w:t>
      </w:r>
      <w:r w:rsidRPr="00292A02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292A02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14:paraId="3D3780E9" w14:textId="3C2284A2" w:rsidR="00D02F62" w:rsidRPr="007A0D5B" w:rsidRDefault="00F843E8" w:rsidP="007A0D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011871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Контроль за виконанням цього рішення покласти на постійну комісію сільської ради з </w:t>
      </w:r>
      <w:r w:rsidR="007A0D5B" w:rsidRPr="007A0D5B">
        <w:rPr>
          <w:rFonts w:ascii="Times New Roman" w:hAnsi="Times New Roman" w:cs="Times New Roman"/>
          <w:sz w:val="26"/>
          <w:szCs w:val="26"/>
          <w:lang w:val="uk-UA"/>
        </w:rPr>
        <w:t>комунальної власності, приватизації, житлово-комунального господарства, розвитку промисловості</w:t>
      </w:r>
    </w:p>
    <w:p w14:paraId="1D76F148" w14:textId="62591086" w:rsidR="007B426D" w:rsidRDefault="00BF7184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14:paraId="5A75555F" w14:textId="77777777" w:rsidR="00BF7184" w:rsidRDefault="00BF7184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14:paraId="77131040" w14:textId="77777777" w:rsidR="002414A6" w:rsidRPr="00354035" w:rsidRDefault="002414A6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14:paraId="07F02D20" w14:textId="29BBC77D" w:rsidR="00354035" w:rsidRPr="00354035" w:rsidRDefault="00354035" w:rsidP="00354035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35403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Секретар сільської ради                        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</w:t>
      </w:r>
      <w:bookmarkStart w:id="0" w:name="_GoBack"/>
      <w:bookmarkEnd w:id="0"/>
      <w:r w:rsidRPr="0035403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           Світлана КОСТЮК</w:t>
      </w:r>
    </w:p>
    <w:p w14:paraId="23FFDC86" w14:textId="77777777" w:rsidR="00354035" w:rsidRPr="00354035" w:rsidRDefault="00354035" w:rsidP="00354035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316350D3" w14:textId="1241F8BD" w:rsidR="003B7EFE" w:rsidRPr="00354035" w:rsidRDefault="003B7EFE" w:rsidP="00354035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sectPr w:rsidR="003B7EFE" w:rsidRPr="00354035" w:rsidSect="00F7670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017A8"/>
    <w:rsid w:val="00011871"/>
    <w:rsid w:val="000177AA"/>
    <w:rsid w:val="00043D1E"/>
    <w:rsid w:val="00086EC6"/>
    <w:rsid w:val="000B4923"/>
    <w:rsid w:val="000E64CD"/>
    <w:rsid w:val="00121F08"/>
    <w:rsid w:val="00130364"/>
    <w:rsid w:val="00197019"/>
    <w:rsid w:val="001A4CE4"/>
    <w:rsid w:val="001B08F1"/>
    <w:rsid w:val="002057CB"/>
    <w:rsid w:val="00226D2D"/>
    <w:rsid w:val="002326E3"/>
    <w:rsid w:val="002414A6"/>
    <w:rsid w:val="0024300E"/>
    <w:rsid w:val="00273530"/>
    <w:rsid w:val="00292A02"/>
    <w:rsid w:val="002B7E48"/>
    <w:rsid w:val="002C5E7F"/>
    <w:rsid w:val="003236BD"/>
    <w:rsid w:val="00351180"/>
    <w:rsid w:val="00353A71"/>
    <w:rsid w:val="00354035"/>
    <w:rsid w:val="003624CD"/>
    <w:rsid w:val="0038673B"/>
    <w:rsid w:val="0039147F"/>
    <w:rsid w:val="003A57FB"/>
    <w:rsid w:val="003B5246"/>
    <w:rsid w:val="003B7EFE"/>
    <w:rsid w:val="003D6F53"/>
    <w:rsid w:val="0042336E"/>
    <w:rsid w:val="00432A42"/>
    <w:rsid w:val="00433C4B"/>
    <w:rsid w:val="004539E5"/>
    <w:rsid w:val="004B32E3"/>
    <w:rsid w:val="004E6617"/>
    <w:rsid w:val="00531DA5"/>
    <w:rsid w:val="005322AB"/>
    <w:rsid w:val="005715F9"/>
    <w:rsid w:val="00583B34"/>
    <w:rsid w:val="0058644B"/>
    <w:rsid w:val="005A63CD"/>
    <w:rsid w:val="005C5C11"/>
    <w:rsid w:val="005D04D9"/>
    <w:rsid w:val="00677119"/>
    <w:rsid w:val="00682FE6"/>
    <w:rsid w:val="00753EC3"/>
    <w:rsid w:val="00790F47"/>
    <w:rsid w:val="007A0D5B"/>
    <w:rsid w:val="007B426D"/>
    <w:rsid w:val="007F56E2"/>
    <w:rsid w:val="008C463B"/>
    <w:rsid w:val="008C6120"/>
    <w:rsid w:val="008E20B7"/>
    <w:rsid w:val="009053B9"/>
    <w:rsid w:val="00905F36"/>
    <w:rsid w:val="009349ED"/>
    <w:rsid w:val="00A51170"/>
    <w:rsid w:val="00A750E8"/>
    <w:rsid w:val="00A76B2A"/>
    <w:rsid w:val="00AC502E"/>
    <w:rsid w:val="00AD02A2"/>
    <w:rsid w:val="00AD08C9"/>
    <w:rsid w:val="00AE61DC"/>
    <w:rsid w:val="00B04BFF"/>
    <w:rsid w:val="00B5261C"/>
    <w:rsid w:val="00B94BA2"/>
    <w:rsid w:val="00BB01A3"/>
    <w:rsid w:val="00BB654F"/>
    <w:rsid w:val="00BF7184"/>
    <w:rsid w:val="00CA07BD"/>
    <w:rsid w:val="00D0232B"/>
    <w:rsid w:val="00D02F62"/>
    <w:rsid w:val="00D041A3"/>
    <w:rsid w:val="00D76A95"/>
    <w:rsid w:val="00D904AF"/>
    <w:rsid w:val="00DA7317"/>
    <w:rsid w:val="00DB7404"/>
    <w:rsid w:val="00DF7169"/>
    <w:rsid w:val="00DF782B"/>
    <w:rsid w:val="00E45268"/>
    <w:rsid w:val="00E459A0"/>
    <w:rsid w:val="00EE1A76"/>
    <w:rsid w:val="00EF43A8"/>
    <w:rsid w:val="00EF708B"/>
    <w:rsid w:val="00F42384"/>
    <w:rsid w:val="00F74433"/>
    <w:rsid w:val="00F7670A"/>
    <w:rsid w:val="00F843E8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1D5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1005</Words>
  <Characters>573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2026-02-23T13:33:00Z</cp:lastPrinted>
  <dcterms:created xsi:type="dcterms:W3CDTF">2023-06-27T10:29:00Z</dcterms:created>
  <dcterms:modified xsi:type="dcterms:W3CDTF">2026-02-23T13:41:00Z</dcterms:modified>
</cp:coreProperties>
</file>