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B57" w:rsidRPr="0009393A" w:rsidRDefault="00F55B57" w:rsidP="00EA2D8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9DC9E4F" wp14:editId="1FB23D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B57" w:rsidRPr="0009393A" w:rsidRDefault="00F55B57" w:rsidP="00EA2D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F55B57" w:rsidRPr="0009393A" w:rsidRDefault="00F55B57" w:rsidP="00EA2D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ВИШГОРОДСЬКОГО РАЙОНУ КИЇВСЬКОЇ ОБЛАСТІ</w:t>
      </w:r>
    </w:p>
    <w:p w:rsidR="00F55B57" w:rsidRPr="0009393A" w:rsidRDefault="00470654" w:rsidP="00EA2D8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F55B5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F55B57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="00F55B57"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="00F55B57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F55B57" w:rsidRPr="0009393A" w:rsidRDefault="00F55B57" w:rsidP="00F55B5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55B57" w:rsidRPr="0009393A" w:rsidTr="001D2942">
        <w:tc>
          <w:tcPr>
            <w:tcW w:w="4790" w:type="dxa"/>
            <w:hideMark/>
          </w:tcPr>
          <w:p w:rsidR="00F55B57" w:rsidRPr="0009393A" w:rsidRDefault="00F55B57" w:rsidP="00EA2D8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EA2D8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23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січ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ня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55B57" w:rsidRPr="0009393A" w:rsidRDefault="00F55B57" w:rsidP="001D294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</w:t>
            </w:r>
            <w:r w:rsidR="00EA2D8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№</w:t>
            </w:r>
            <w:r w:rsidR="00EA2D8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1789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F55B57" w:rsidRPr="0009393A" w:rsidTr="001D2942">
        <w:tc>
          <w:tcPr>
            <w:tcW w:w="9571" w:type="dxa"/>
            <w:gridSpan w:val="2"/>
            <w:hideMark/>
          </w:tcPr>
          <w:p w:rsidR="00F55B57" w:rsidRPr="0009393A" w:rsidRDefault="00F55B57" w:rsidP="001D294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F55B57" w:rsidRPr="0009393A" w:rsidRDefault="00F55B57" w:rsidP="00F55B57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F55B57" w:rsidRPr="0009393A" w:rsidRDefault="00F55B57" w:rsidP="00F55B5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F55B57" w:rsidRPr="0009393A" w:rsidRDefault="00F55B57" w:rsidP="00F55B5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F55B57" w:rsidRPr="0009393A" w:rsidRDefault="00F55B57" w:rsidP="00F55B57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F55B57" w:rsidRPr="0009393A" w:rsidRDefault="00F55B57" w:rsidP="00F55B5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F55B57" w:rsidRPr="0009393A" w:rsidRDefault="00F55B57" w:rsidP="00F55B5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Сірченко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Ірини Тимофіївни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D0BFD">
        <w:rPr>
          <w:rFonts w:ascii="Times New Roman" w:hAnsi="Times New Roman" w:cs="Times New Roman"/>
          <w:sz w:val="26"/>
          <w:szCs w:val="26"/>
          <w:lang w:val="uk-UA"/>
        </w:rPr>
        <w:t xml:space="preserve">½ частини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житлового будинку за адресою: Київська область, Вишгородський район, село Нові Петрівці, вулиця </w:t>
      </w:r>
      <w:r w:rsidR="00DD0BFD">
        <w:rPr>
          <w:rFonts w:ascii="Times New Roman" w:hAnsi="Times New Roman" w:cs="Times New Roman"/>
          <w:sz w:val="26"/>
          <w:szCs w:val="26"/>
          <w:lang w:val="uk-UA"/>
        </w:rPr>
        <w:t>Дружби, 33</w:t>
      </w:r>
      <w:r w:rsidR="00B14B9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F55B57" w:rsidRPr="0009393A" w:rsidRDefault="00F55B57" w:rsidP="00F55B57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F55B57" w:rsidRPr="0009393A" w:rsidRDefault="00F55B57" w:rsidP="00F55B5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F55B57" w:rsidRPr="0009393A" w:rsidRDefault="00F55B57" w:rsidP="00F55B5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="00DD0BFD">
        <w:rPr>
          <w:rFonts w:ascii="Times New Roman" w:hAnsi="Times New Roman" w:cs="Times New Roman"/>
          <w:b/>
          <w:sz w:val="26"/>
          <w:szCs w:val="26"/>
          <w:lang w:val="uk-UA"/>
        </w:rPr>
        <w:t>Сірченко</w:t>
      </w:r>
      <w:proofErr w:type="spellEnd"/>
      <w:r w:rsidR="00DD0BF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Ірині Тимофі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ївні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0,0</w:t>
      </w:r>
      <w:r w:rsidR="00DD0BF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771823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Нові Петрівці Вишгородського району Київської області.  </w:t>
      </w:r>
    </w:p>
    <w:p w:rsidR="00F55B57" w:rsidRPr="0009393A" w:rsidRDefault="00F55B57" w:rsidP="00F55B5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55B57" w:rsidRPr="0009393A" w:rsidRDefault="00F55B57" w:rsidP="00F55B5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771823">
        <w:rPr>
          <w:rFonts w:ascii="Times New Roman" w:hAnsi="Times New Roman" w:cs="Times New Roman"/>
          <w:b/>
          <w:sz w:val="26"/>
          <w:szCs w:val="26"/>
          <w:lang w:val="uk-UA"/>
        </w:rPr>
        <w:t>Сірченк</w:t>
      </w:r>
      <w:bookmarkStart w:id="0" w:name="_GoBack"/>
      <w:bookmarkEnd w:id="0"/>
      <w:r w:rsidR="00771823">
        <w:rPr>
          <w:rFonts w:ascii="Times New Roman" w:hAnsi="Times New Roman" w:cs="Times New Roman"/>
          <w:b/>
          <w:sz w:val="26"/>
          <w:szCs w:val="26"/>
          <w:lang w:val="uk-UA"/>
        </w:rPr>
        <w:t>о</w:t>
      </w:r>
      <w:proofErr w:type="spellEnd"/>
      <w:r w:rsidR="0077182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Ірині Тимофі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ївні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F55B57" w:rsidRPr="0009393A" w:rsidRDefault="00F55B57" w:rsidP="00F55B57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55B57" w:rsidRPr="0009393A" w:rsidRDefault="00F55B57" w:rsidP="00F55B5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55B57" w:rsidRPr="00EA2D8A" w:rsidRDefault="00F55B57" w:rsidP="00F55B57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F55B57" w:rsidRPr="00EA2D8A" w:rsidRDefault="00F55B57" w:rsidP="00F55B57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A2D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</w:t>
      </w:r>
      <w:r w:rsidR="00EA2D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r w:rsidRPr="00EA2D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</w:t>
      </w:r>
      <w:proofErr w:type="spellStart"/>
      <w:r w:rsidRPr="00EA2D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EA2D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55B57" w:rsidRPr="00EA2D8A" w:rsidRDefault="00F55B57" w:rsidP="00F55B57">
      <w:pPr>
        <w:rPr>
          <w:i/>
        </w:rPr>
      </w:pPr>
    </w:p>
    <w:p w:rsidR="00C0449E" w:rsidRDefault="00C0449E"/>
    <w:sectPr w:rsidR="00C044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8"/>
    <w:rsid w:val="003D62A3"/>
    <w:rsid w:val="00470654"/>
    <w:rsid w:val="006A626C"/>
    <w:rsid w:val="00771823"/>
    <w:rsid w:val="00A63338"/>
    <w:rsid w:val="00B14B92"/>
    <w:rsid w:val="00C0449E"/>
    <w:rsid w:val="00DD0BFD"/>
    <w:rsid w:val="00EA2D8A"/>
    <w:rsid w:val="00F5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B57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55B5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55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B57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B57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55B5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55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B5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1140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2024-01-29T12:13:00Z</cp:lastPrinted>
  <dcterms:created xsi:type="dcterms:W3CDTF">2024-01-02T09:44:00Z</dcterms:created>
  <dcterms:modified xsi:type="dcterms:W3CDTF">2024-01-29T12:14:00Z</dcterms:modified>
</cp:coreProperties>
</file>