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6A8DD" w14:textId="77777777" w:rsidR="00E14D56" w:rsidRPr="000343E1" w:rsidRDefault="00E14D56" w:rsidP="00E14D56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4BE569E9" wp14:editId="3B1CE849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907D8" w14:textId="77777777" w:rsidR="00E14D56" w:rsidRPr="000343E1" w:rsidRDefault="00E14D56" w:rsidP="00E14D56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1D1EAFFB" w14:textId="77777777" w:rsidR="00E14D56" w:rsidRPr="000343E1" w:rsidRDefault="00E14D56" w:rsidP="00E14D56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0899233C" w14:textId="77777777" w:rsidR="002736FA" w:rsidRDefault="002736FA" w:rsidP="00E14D56">
      <w:pPr>
        <w:spacing w:after="80"/>
        <w:jc w:val="center"/>
        <w:rPr>
          <w:b/>
          <w:sz w:val="28"/>
          <w:szCs w:val="28"/>
        </w:rPr>
      </w:pPr>
    </w:p>
    <w:p w14:paraId="3D51E0BD" w14:textId="79FD61AD" w:rsidR="00E14D56" w:rsidRPr="000343E1" w:rsidRDefault="00E14D56" w:rsidP="00E14D56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0927811D" w14:textId="77777777" w:rsidR="00E14D56" w:rsidRDefault="00E14D56" w:rsidP="00E14D56">
      <w:pPr>
        <w:rPr>
          <w:b/>
          <w:i/>
          <w:sz w:val="28"/>
          <w:szCs w:val="28"/>
        </w:rPr>
      </w:pPr>
    </w:p>
    <w:p w14:paraId="4B90EFD4" w14:textId="0DF94FA8" w:rsidR="00E14D56" w:rsidRPr="000343E1" w:rsidRDefault="00E14D56" w:rsidP="00E14D56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2736FA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квітня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2736FA">
        <w:rPr>
          <w:b/>
          <w:i/>
          <w:sz w:val="28"/>
          <w:szCs w:val="28"/>
          <w:lang w:val="uk-UA"/>
        </w:rPr>
        <w:t xml:space="preserve">       </w:t>
      </w:r>
      <w:r w:rsidRPr="000343E1">
        <w:rPr>
          <w:b/>
          <w:i/>
          <w:sz w:val="28"/>
          <w:szCs w:val="28"/>
        </w:rPr>
        <w:t>№</w:t>
      </w:r>
      <w:r w:rsidR="002736FA">
        <w:rPr>
          <w:b/>
          <w:i/>
          <w:sz w:val="28"/>
          <w:szCs w:val="28"/>
          <w:lang w:val="uk-UA"/>
        </w:rPr>
        <w:t xml:space="preserve"> 290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124D7DFF" w14:textId="77777777" w:rsidR="00E14D56" w:rsidRPr="000343E1" w:rsidRDefault="00E14D56" w:rsidP="00E14D56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41E75B48" w14:textId="77777777" w:rsidR="00E14D56" w:rsidRDefault="00E14D56" w:rsidP="00E14D5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3A5A31C" w14:textId="5547249F" w:rsidR="00E14D56" w:rsidRDefault="002736FA" w:rsidP="00E14D56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2736FA">
        <w:rPr>
          <w:b/>
          <w:i/>
          <w:sz w:val="28"/>
          <w:szCs w:val="28"/>
          <w:lang w:val="uk-UA"/>
        </w:rPr>
        <w:t>Про відмову у присвоєнні адреси</w:t>
      </w:r>
      <w:r>
        <w:rPr>
          <w:b/>
          <w:i/>
          <w:sz w:val="28"/>
          <w:szCs w:val="28"/>
          <w:lang w:val="uk-UA"/>
        </w:rPr>
        <w:t xml:space="preserve"> </w:t>
      </w:r>
    </w:p>
    <w:p w14:paraId="646F4DB9" w14:textId="77777777" w:rsidR="00E14D56" w:rsidRPr="002C201F" w:rsidRDefault="00E14D56" w:rsidP="00E14D5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D05A945" w14:textId="521039A3" w:rsidR="00E14D56" w:rsidRDefault="00E14D56" w:rsidP="00E14D56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bCs/>
          <w:sz w:val="28"/>
          <w:szCs w:val="28"/>
          <w:lang w:val="uk-UA"/>
        </w:rPr>
        <w:t>Гриневич Наталії Іванівни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Pr="00882725">
        <w:rPr>
          <w:sz w:val="28"/>
          <w:szCs w:val="28"/>
          <w:lang w:val="uk-UA"/>
        </w:rPr>
        <w:t>3221886001:03:167:</w:t>
      </w:r>
      <w:r>
        <w:rPr>
          <w:sz w:val="28"/>
          <w:szCs w:val="28"/>
          <w:lang w:val="uk-UA"/>
        </w:rPr>
        <w:t>0951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7D3B8797" w14:textId="6A923B57" w:rsidR="00E14D56" w:rsidRDefault="00E14D56" w:rsidP="00E14D5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</w:r>
      <w:r w:rsidRPr="00882725">
        <w:rPr>
          <w:sz w:val="28"/>
          <w:szCs w:val="28"/>
        </w:rPr>
        <w:t>ІУ101</w:t>
      </w:r>
      <w:r>
        <w:rPr>
          <w:sz w:val="28"/>
          <w:szCs w:val="28"/>
          <w:lang w:val="uk-UA"/>
        </w:rPr>
        <w:t xml:space="preserve">260316637 будівництво зазначеного житлового будинку відбувалось на земельній ділянці з кадастровим номером </w:t>
      </w:r>
      <w:r w:rsidRPr="00882725">
        <w:rPr>
          <w:sz w:val="28"/>
          <w:szCs w:val="28"/>
          <w:lang w:val="uk-UA"/>
        </w:rPr>
        <w:t>3221886001:03:167:</w:t>
      </w:r>
      <w:r>
        <w:rPr>
          <w:sz w:val="28"/>
          <w:szCs w:val="28"/>
          <w:lang w:val="uk-UA"/>
        </w:rPr>
        <w:t>0951, в той час приналежна річ «господарська будівля», розміщена на землях загального користування</w:t>
      </w:r>
      <w:r w:rsidR="00EA5BF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14:paraId="6FCDAFA7" w14:textId="77777777" w:rsidR="00E14D56" w:rsidRPr="002C201F" w:rsidRDefault="00E14D56" w:rsidP="00E14D56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0D886FD" w14:textId="77777777" w:rsidR="00E14D56" w:rsidRPr="002C201F" w:rsidRDefault="00E14D56" w:rsidP="00E14D5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4DBF7259" w14:textId="5BAF46B3" w:rsidR="00E14D56" w:rsidRDefault="00E14D56" w:rsidP="00E14D56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>
        <w:rPr>
          <w:b/>
          <w:bCs/>
          <w:sz w:val="28"/>
          <w:szCs w:val="28"/>
          <w:lang w:val="uk-UA"/>
        </w:rPr>
        <w:t>Гриневич Наталії Іванівні</w:t>
      </w:r>
      <w:r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882725">
        <w:rPr>
          <w:sz w:val="28"/>
          <w:szCs w:val="28"/>
          <w:lang w:val="uk-UA"/>
        </w:rPr>
        <w:t>3221886001:03:167:</w:t>
      </w:r>
      <w:r>
        <w:rPr>
          <w:sz w:val="28"/>
          <w:szCs w:val="28"/>
          <w:lang w:val="uk-UA"/>
        </w:rPr>
        <w:t>0951.</w:t>
      </w:r>
    </w:p>
    <w:p w14:paraId="4492A363" w14:textId="77777777" w:rsidR="00E14D56" w:rsidRDefault="00E14D56" w:rsidP="00E14D5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892EBC0" w14:textId="77777777" w:rsidR="00E14D56" w:rsidRDefault="00E14D56" w:rsidP="00E14D56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476AF5F9" w14:textId="77777777" w:rsidR="00E14D56" w:rsidRDefault="00E14D56" w:rsidP="00E14D56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6D6B2766" w14:textId="77777777" w:rsidR="00E14D56" w:rsidRDefault="00E14D56" w:rsidP="00E14D56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2D35B02" w14:textId="77777777" w:rsidR="00E14D56" w:rsidRDefault="00E14D56" w:rsidP="00E14D56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1572562" w14:textId="77777777" w:rsidR="00E14D56" w:rsidRPr="002736FA" w:rsidRDefault="00E14D56" w:rsidP="00E14D56">
      <w:pPr>
        <w:tabs>
          <w:tab w:val="left" w:pos="1305"/>
        </w:tabs>
        <w:rPr>
          <w:i/>
          <w:iCs/>
        </w:rPr>
      </w:pPr>
      <w:r w:rsidRPr="002736FA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2736FA">
        <w:rPr>
          <w:b/>
          <w:i/>
          <w:iCs/>
          <w:sz w:val="28"/>
          <w:szCs w:val="28"/>
          <w:lang w:val="uk-UA"/>
        </w:rPr>
        <w:tab/>
      </w:r>
      <w:r w:rsidRPr="002736FA">
        <w:rPr>
          <w:b/>
          <w:i/>
          <w:iCs/>
          <w:sz w:val="28"/>
          <w:szCs w:val="28"/>
          <w:lang w:val="uk-UA"/>
        </w:rPr>
        <w:tab/>
        <w:t xml:space="preserve">      </w:t>
      </w:r>
      <w:r w:rsidRPr="002736FA">
        <w:rPr>
          <w:b/>
          <w:i/>
          <w:iCs/>
          <w:sz w:val="28"/>
          <w:szCs w:val="28"/>
          <w:lang w:val="uk-UA"/>
        </w:rPr>
        <w:tab/>
      </w:r>
      <w:r w:rsidRPr="002736FA">
        <w:rPr>
          <w:b/>
          <w:i/>
          <w:iCs/>
          <w:sz w:val="28"/>
          <w:szCs w:val="28"/>
          <w:lang w:val="uk-UA"/>
        </w:rPr>
        <w:tab/>
        <w:t xml:space="preserve"> </w:t>
      </w:r>
      <w:proofErr w:type="spellStart"/>
      <w:r w:rsidRPr="002736F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736FA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4741E948" w14:textId="77777777" w:rsidR="00E14D56" w:rsidRDefault="00E14D56" w:rsidP="00E14D56"/>
    <w:p w14:paraId="469F5057" w14:textId="77777777" w:rsidR="00E14D56" w:rsidRDefault="00E14D56" w:rsidP="00E14D56"/>
    <w:p w14:paraId="68D9E3A2" w14:textId="77777777" w:rsidR="00E14D56" w:rsidRDefault="00E14D56" w:rsidP="00E14D56"/>
    <w:p w14:paraId="09FEA961" w14:textId="77777777" w:rsidR="00E14D56" w:rsidRDefault="00E14D56" w:rsidP="00E14D56"/>
    <w:p w14:paraId="09B49475" w14:textId="77777777" w:rsidR="00E14D56" w:rsidRDefault="00E14D56" w:rsidP="00E14D56"/>
    <w:p w14:paraId="6FAFF20A" w14:textId="77777777" w:rsidR="00E14D56" w:rsidRDefault="00E14D56" w:rsidP="00E14D56"/>
    <w:p w14:paraId="49AA3D14" w14:textId="77777777" w:rsidR="00AC5859" w:rsidRDefault="00AC5859"/>
    <w:sectPr w:rsidR="00AC5859" w:rsidSect="002736F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5E"/>
    <w:rsid w:val="002736FA"/>
    <w:rsid w:val="00591D56"/>
    <w:rsid w:val="0075477A"/>
    <w:rsid w:val="00AC5859"/>
    <w:rsid w:val="00D75CFA"/>
    <w:rsid w:val="00E14D56"/>
    <w:rsid w:val="00EA5BF4"/>
    <w:rsid w:val="00EE790A"/>
    <w:rsid w:val="00F5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80DC9"/>
  <w15:chartTrackingRefBased/>
  <w15:docId w15:val="{858AE12F-C973-4C58-A602-F7D2CBC79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D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52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2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25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25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25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25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25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25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25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2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52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52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525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525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52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52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52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52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52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55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25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55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525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552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52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5525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52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5525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525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14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2026-05-01T08:59:00Z</cp:lastPrinted>
  <dcterms:created xsi:type="dcterms:W3CDTF">2026-04-24T07:31:00Z</dcterms:created>
  <dcterms:modified xsi:type="dcterms:W3CDTF">2026-05-01T08:59:00Z</dcterms:modified>
</cp:coreProperties>
</file>